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F716A" w14:textId="77777777" w:rsidR="00EE7982" w:rsidRPr="004B215A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4B215A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ФИНАНСОВОЕ УПРАВЛЕНИЕ АДМИНИСТРАЦИИ ТЕРНЕЙСКОГО МУНИЦИПАЛЬНОГО </w:t>
      </w:r>
      <w:r w:rsidR="00EE7982" w:rsidRPr="004B215A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ОКРУГА ПРИМОРСКОГО КРАЯ</w:t>
      </w:r>
    </w:p>
    <w:p w14:paraId="416ED9FB" w14:textId="77777777" w:rsidR="006B3EBE" w:rsidRPr="004B215A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6"/>
          <w:szCs w:val="26"/>
          <w:lang w:eastAsia="ru-RU"/>
        </w:rPr>
      </w:pPr>
      <w:r w:rsidRPr="004B215A">
        <w:rPr>
          <w:rFonts w:ascii="Times New Roman" w:eastAsia="Times New Roman" w:hAnsi="Times New Roman" w:cs="Times New Roman"/>
          <w:b/>
          <w:spacing w:val="40"/>
          <w:sz w:val="26"/>
          <w:szCs w:val="26"/>
          <w:lang w:eastAsia="ru-RU"/>
        </w:rPr>
        <w:t>ПРИКАЗ</w:t>
      </w:r>
    </w:p>
    <w:p w14:paraId="54AD505E" w14:textId="77777777" w:rsidR="006B3EBE" w:rsidRPr="004B215A" w:rsidRDefault="006B3EBE" w:rsidP="006B3EBE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lang w:eastAsia="ru-RU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4678"/>
        <w:gridCol w:w="567"/>
        <w:gridCol w:w="1843"/>
      </w:tblGrid>
      <w:tr w:rsidR="006B3EBE" w:rsidRPr="004B215A" w14:paraId="1EDEE723" w14:textId="77777777" w:rsidTr="00C171DD"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F10C5A" w14:textId="110FE44B" w:rsidR="006B3EBE" w:rsidRPr="004B215A" w:rsidRDefault="00141CED" w:rsidP="00823B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F938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5D6A3A" w:rsidRPr="004B21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 w:rsidR="00796CFB" w:rsidRPr="004B21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573A93F" w14:textId="77777777" w:rsidR="006B3EBE" w:rsidRPr="004B215A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B21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п.Терней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30937B" w14:textId="77777777" w:rsidR="006B3EBE" w:rsidRPr="004B215A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21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969500" w14:textId="53C60061" w:rsidR="006B3EBE" w:rsidRPr="004B215A" w:rsidRDefault="0087547C" w:rsidP="006B3E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14:paraId="6855DDCA" w14:textId="77777777" w:rsidR="006B3EBE" w:rsidRPr="004B215A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6B3EBE" w:rsidRPr="004B215A" w14:paraId="144EB47A" w14:textId="77777777" w:rsidTr="00C171DD">
        <w:trPr>
          <w:trHeight w:val="421"/>
        </w:trPr>
        <w:tc>
          <w:tcPr>
            <w:tcW w:w="8222" w:type="dxa"/>
          </w:tcPr>
          <w:p w14:paraId="412A7170" w14:textId="1BC6F2A1" w:rsidR="006B3EBE" w:rsidRPr="004B215A" w:rsidRDefault="00A82521" w:rsidP="00EE79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 внесении </w:t>
            </w:r>
            <w:r w:rsidR="00A55A44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изменений в</w:t>
            </w:r>
            <w:r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приказ финансового управления администрации Тернейского</w:t>
            </w:r>
            <w:r w:rsidR="00CC3C35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муниципального</w:t>
            </w:r>
            <w:r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округа Приморского </w:t>
            </w:r>
            <w:bookmarkStart w:id="0" w:name="_Hlk63240044"/>
            <w:r w:rsidR="00A55A44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края от</w:t>
            </w:r>
            <w:r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6968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</w:t>
            </w:r>
            <w:r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E83CA2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  <w:r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.202</w:t>
            </w:r>
            <w:r w:rsidR="006968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№</w:t>
            </w:r>
            <w:r w:rsidR="006968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</w:t>
            </w:r>
            <w:r w:rsidR="00C82013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796CFB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«Об утверждении Порядка применения бюджетной классификации Российской Федерации, в части относящейся к бюджету Тернейского муниципального </w:t>
            </w:r>
            <w:r w:rsidR="00EE7982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округа</w:t>
            </w:r>
            <w:r w:rsidR="00796CFB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  <w:bookmarkEnd w:id="0"/>
          </w:p>
        </w:tc>
      </w:tr>
    </w:tbl>
    <w:p w14:paraId="2A6E572E" w14:textId="77777777" w:rsidR="006B3EBE" w:rsidRPr="004B215A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70DE580" w14:textId="6A5AD0B4" w:rsidR="00F938CD" w:rsidRPr="004B215A" w:rsidRDefault="007F0133" w:rsidP="00F938C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6B3EBE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Бюджетным</w:t>
      </w:r>
      <w:r w:rsidR="00C82013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кодексом Российской Федерации,</w:t>
      </w:r>
      <w:r w:rsidR="006B3EBE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8" w:history="1">
        <w:r w:rsidRPr="004B215A">
          <w:rPr>
            <w:rFonts w:ascii="Times New Roman" w:hAnsi="Times New Roman" w:cs="Times New Roman"/>
            <w:bCs/>
            <w:sz w:val="26"/>
            <w:szCs w:val="26"/>
          </w:rPr>
          <w:t>приказом</w:t>
        </w:r>
      </w:hyperlink>
      <w:r w:rsidRPr="004B215A">
        <w:rPr>
          <w:rFonts w:ascii="Times New Roman" w:hAnsi="Times New Roman" w:cs="Times New Roman"/>
          <w:bCs/>
          <w:sz w:val="26"/>
          <w:szCs w:val="26"/>
        </w:rPr>
        <w:t xml:space="preserve"> Министерства финансов Российской Федерации от </w:t>
      </w:r>
      <w:r w:rsidR="007E48DF" w:rsidRPr="004B215A">
        <w:rPr>
          <w:rFonts w:ascii="Times New Roman" w:hAnsi="Times New Roman" w:cs="Times New Roman"/>
          <w:bCs/>
          <w:sz w:val="26"/>
          <w:szCs w:val="26"/>
        </w:rPr>
        <w:t>24</w:t>
      </w:r>
      <w:r w:rsidRPr="004B215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E48DF" w:rsidRPr="004B215A">
        <w:rPr>
          <w:rFonts w:ascii="Times New Roman" w:hAnsi="Times New Roman" w:cs="Times New Roman"/>
          <w:bCs/>
          <w:sz w:val="26"/>
          <w:szCs w:val="26"/>
        </w:rPr>
        <w:t>мая</w:t>
      </w:r>
      <w:r w:rsidRPr="004B215A">
        <w:rPr>
          <w:rFonts w:ascii="Times New Roman" w:hAnsi="Times New Roman" w:cs="Times New Roman"/>
          <w:bCs/>
          <w:sz w:val="26"/>
          <w:szCs w:val="26"/>
        </w:rPr>
        <w:t xml:space="preserve"> 20</w:t>
      </w:r>
      <w:r w:rsidR="007E48DF" w:rsidRPr="004B215A">
        <w:rPr>
          <w:rFonts w:ascii="Times New Roman" w:hAnsi="Times New Roman" w:cs="Times New Roman"/>
          <w:bCs/>
          <w:sz w:val="26"/>
          <w:szCs w:val="26"/>
        </w:rPr>
        <w:t>22</w:t>
      </w:r>
      <w:r w:rsidRPr="004B215A">
        <w:rPr>
          <w:rFonts w:ascii="Times New Roman" w:hAnsi="Times New Roman" w:cs="Times New Roman"/>
          <w:bCs/>
          <w:sz w:val="26"/>
          <w:szCs w:val="26"/>
        </w:rPr>
        <w:t xml:space="preserve"> года №8</w:t>
      </w:r>
      <w:r w:rsidR="007E48DF" w:rsidRPr="004B215A">
        <w:rPr>
          <w:rFonts w:ascii="Times New Roman" w:hAnsi="Times New Roman" w:cs="Times New Roman"/>
          <w:bCs/>
          <w:sz w:val="26"/>
          <w:szCs w:val="26"/>
        </w:rPr>
        <w:t>2</w:t>
      </w:r>
      <w:r w:rsidRPr="004B215A">
        <w:rPr>
          <w:rFonts w:ascii="Times New Roman" w:hAnsi="Times New Roman" w:cs="Times New Roman"/>
          <w:bCs/>
          <w:sz w:val="26"/>
          <w:szCs w:val="26"/>
        </w:rPr>
        <w:t>н "О порядке формирования и применения кодов бюджетной классификации Российской Федерации, их структуре и принципах назначения"</w:t>
      </w:r>
      <w:r w:rsidR="00064FB3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«Положением о бюджетном устройстве и бюджетном процессе в Тернейском муниципальном </w:t>
      </w:r>
      <w:r w:rsidR="00CC3C35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округе</w:t>
      </w:r>
      <w:r w:rsidR="00064FB3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» утвержденном Решением</w:t>
      </w:r>
      <w:r w:rsidR="00C82013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Тернейского муниципального </w:t>
      </w:r>
      <w:r w:rsidR="007E48DF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C82013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</w:t>
      </w:r>
      <w:r w:rsidR="00E83CA2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82013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83CA2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C82013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E83CA2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C82013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17018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2013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83CA2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57</w:t>
      </w:r>
      <w:r w:rsidR="00F93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8CD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(редакции приказа финансового управления администрации Тернейского муниципального округа от 26.01.2023 №</w:t>
      </w:r>
      <w:r w:rsidR="00F938C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938CD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F938C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61355A7" w14:textId="390585B3" w:rsidR="006B3EBE" w:rsidRDefault="006B3EBE" w:rsidP="009030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C9CE9F" w14:textId="77777777" w:rsidR="006B3EBE" w:rsidRPr="004B215A" w:rsidRDefault="006B3EBE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A977A9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14:paraId="4B06E378" w14:textId="45877883" w:rsidR="00966D7F" w:rsidRPr="004B215A" w:rsidRDefault="00966D7F" w:rsidP="00903004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6F6D19" w14:textId="2FA72638" w:rsidR="00903004" w:rsidRPr="00454D6F" w:rsidRDefault="00903004" w:rsidP="00903004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54D6F"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="00BC456A" w:rsidRPr="00454D6F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Pr="00454D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66D7F" w:rsidRPr="00454D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 в Перечень и коды целевых статей расходов бюджета Тернейского муниципального округа:</w:t>
      </w:r>
    </w:p>
    <w:p w14:paraId="5121C4D2" w14:textId="1A310E12" w:rsidR="00836E0D" w:rsidRDefault="00836E0D" w:rsidP="00836E0D">
      <w:pPr>
        <w:rPr>
          <w:rFonts w:ascii="Times New Roman" w:hAnsi="Times New Roman" w:cs="Times New Roman"/>
          <w:sz w:val="26"/>
          <w:szCs w:val="26"/>
          <w:lang w:eastAsia="ru-RU"/>
        </w:rPr>
      </w:pPr>
      <w:bookmarkStart w:id="1" w:name="_Hlk125635450"/>
      <w:bookmarkStart w:id="2" w:name="_Hlk93492627"/>
      <w:r w:rsidRPr="00454D6F">
        <w:rPr>
          <w:rFonts w:ascii="Times New Roman" w:hAnsi="Times New Roman" w:cs="Times New Roman"/>
          <w:sz w:val="26"/>
          <w:szCs w:val="26"/>
          <w:lang w:eastAsia="ru-RU"/>
        </w:rPr>
        <w:t xml:space="preserve">         1.1.  Строку Перечня: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F938CD" w:rsidRPr="0073308B" w14:paraId="1ADB1C50" w14:textId="77777777" w:rsidTr="00C55B3D">
        <w:trPr>
          <w:trHeight w:val="523"/>
        </w:trPr>
        <w:tc>
          <w:tcPr>
            <w:tcW w:w="1555" w:type="dxa"/>
          </w:tcPr>
          <w:p w14:paraId="2D440166" w14:textId="77777777" w:rsidR="00F938CD" w:rsidRPr="00E843D5" w:rsidRDefault="00F938CD" w:rsidP="00C55B3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E843D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5601000000</w:t>
            </w:r>
          </w:p>
        </w:tc>
        <w:tc>
          <w:tcPr>
            <w:tcW w:w="8363" w:type="dxa"/>
          </w:tcPr>
          <w:p w14:paraId="24F6605A" w14:textId="77777777" w:rsidR="00F938CD" w:rsidRPr="00E843D5" w:rsidRDefault="00F938CD" w:rsidP="00C55B3D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E843D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Основное мероприятие: Реализация проекта инициативного бюджетирования по направлению "Твой проект"</w:t>
            </w:r>
          </w:p>
        </w:tc>
      </w:tr>
    </w:tbl>
    <w:p w14:paraId="1DF68066" w14:textId="77777777" w:rsidR="00F938CD" w:rsidRDefault="00F938CD" w:rsidP="00D50B43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14:paraId="25F78A31" w14:textId="7BA5AD4E" w:rsidR="00D50B43" w:rsidRPr="00454D6F" w:rsidRDefault="00D50B43" w:rsidP="00D50B43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54D6F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Pr="00454D6F">
        <w:rPr>
          <w:rFonts w:ascii="Times New Roman" w:hAnsi="Times New Roman" w:cs="Times New Roman"/>
          <w:sz w:val="26"/>
          <w:szCs w:val="26"/>
          <w:lang w:eastAsia="ru-RU"/>
        </w:rPr>
        <w:t xml:space="preserve"> дополнить новыми строками направления расходов: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D50B43" w:rsidRPr="00696835" w14:paraId="4FD563F2" w14:textId="77777777" w:rsidTr="000134D8">
        <w:trPr>
          <w:trHeight w:val="523"/>
        </w:trPr>
        <w:tc>
          <w:tcPr>
            <w:tcW w:w="1555" w:type="dxa"/>
          </w:tcPr>
          <w:p w14:paraId="247D4927" w14:textId="49460EDC" w:rsidR="00696835" w:rsidRPr="00696835" w:rsidRDefault="001055CC" w:rsidP="007138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5601092361</w:t>
            </w:r>
          </w:p>
        </w:tc>
        <w:tc>
          <w:tcPr>
            <w:tcW w:w="8363" w:type="dxa"/>
          </w:tcPr>
          <w:p w14:paraId="756C1E5A" w14:textId="51FEBA34" w:rsidR="00D50B43" w:rsidRPr="00696835" w:rsidRDefault="00E843D5" w:rsidP="006968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территории СДК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с.Малая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64D0" w:rsidRPr="00641DE4">
              <w:rPr>
                <w:rFonts w:ascii="Times New Roman" w:hAnsi="Times New Roman" w:cs="Times New Roman"/>
                <w:bCs/>
                <w:sz w:val="26"/>
                <w:szCs w:val="26"/>
              </w:rPr>
              <w:t>за счёт субсидии</w:t>
            </w:r>
            <w:r w:rsidR="003864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из краевого бюджета</w:t>
            </w:r>
          </w:p>
        </w:tc>
      </w:tr>
      <w:tr w:rsidR="00E843D5" w:rsidRPr="00696835" w14:paraId="0DBEBF71" w14:textId="77777777" w:rsidTr="000134D8">
        <w:trPr>
          <w:trHeight w:val="523"/>
        </w:trPr>
        <w:tc>
          <w:tcPr>
            <w:tcW w:w="1555" w:type="dxa"/>
          </w:tcPr>
          <w:p w14:paraId="028DB366" w14:textId="77777777" w:rsidR="00E843D5" w:rsidRDefault="001055CC" w:rsidP="007138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5601092362</w:t>
            </w:r>
          </w:p>
          <w:p w14:paraId="5D26A277" w14:textId="2480F6ED" w:rsidR="001055CC" w:rsidRPr="00696835" w:rsidRDefault="001055CC" w:rsidP="007138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14:paraId="2E33A146" w14:textId="26CB0B65" w:rsidR="00E843D5" w:rsidRDefault="00E843D5" w:rsidP="006968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Ремонт сельского клуба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с.Самарга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64D0" w:rsidRPr="00641DE4">
              <w:rPr>
                <w:rFonts w:ascii="Times New Roman" w:hAnsi="Times New Roman" w:cs="Times New Roman"/>
                <w:bCs/>
                <w:sz w:val="26"/>
                <w:szCs w:val="26"/>
              </w:rPr>
              <w:t>за счёт субсидии</w:t>
            </w:r>
            <w:r w:rsidR="003864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из краевого бюджета </w:t>
            </w:r>
          </w:p>
        </w:tc>
      </w:tr>
      <w:tr w:rsidR="001260B1" w:rsidRPr="00696835" w14:paraId="4ABA7FC4" w14:textId="77777777" w:rsidTr="000134D8">
        <w:trPr>
          <w:trHeight w:val="523"/>
        </w:trPr>
        <w:tc>
          <w:tcPr>
            <w:tcW w:w="1555" w:type="dxa"/>
          </w:tcPr>
          <w:p w14:paraId="3E7A0104" w14:textId="326D476A" w:rsidR="001260B1" w:rsidRDefault="001260B1" w:rsidP="00126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56010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2361</w:t>
            </w:r>
          </w:p>
        </w:tc>
        <w:tc>
          <w:tcPr>
            <w:tcW w:w="8363" w:type="dxa"/>
          </w:tcPr>
          <w:p w14:paraId="6985BD42" w14:textId="6B370012" w:rsidR="001260B1" w:rsidRPr="001260B1" w:rsidRDefault="001260B1" w:rsidP="00126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60B1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территории СДК </w:t>
            </w:r>
            <w:proofErr w:type="spellStart"/>
            <w:r w:rsidRPr="001260B1">
              <w:rPr>
                <w:rFonts w:ascii="Times New Roman" w:hAnsi="Times New Roman" w:cs="Times New Roman"/>
                <w:sz w:val="26"/>
                <w:szCs w:val="26"/>
              </w:rPr>
              <w:t>с.Малая</w:t>
            </w:r>
            <w:proofErr w:type="spellEnd"/>
            <w:r w:rsidRPr="001260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260B1">
              <w:rPr>
                <w:rFonts w:ascii="Times New Roman" w:hAnsi="Times New Roman" w:cs="Times New Roman"/>
                <w:sz w:val="26"/>
                <w:szCs w:val="26"/>
              </w:rPr>
              <w:t>Кема</w:t>
            </w:r>
            <w:proofErr w:type="spellEnd"/>
            <w:r w:rsidRPr="001260B1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1260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260B1">
              <w:rPr>
                <w:rFonts w:ascii="Times New Roman" w:hAnsi="Times New Roman" w:cs="Times New Roman"/>
                <w:bCs/>
                <w:sz w:val="26"/>
                <w:szCs w:val="26"/>
              </w:rPr>
              <w:t>софинансирование</w:t>
            </w:r>
            <w:proofErr w:type="spellEnd"/>
            <w:r w:rsidRPr="001260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местный бюджет</w:t>
            </w:r>
          </w:p>
        </w:tc>
      </w:tr>
      <w:tr w:rsidR="001260B1" w:rsidRPr="00696835" w14:paraId="6C0E7C1E" w14:textId="77777777" w:rsidTr="000134D8">
        <w:trPr>
          <w:trHeight w:val="523"/>
        </w:trPr>
        <w:tc>
          <w:tcPr>
            <w:tcW w:w="1555" w:type="dxa"/>
          </w:tcPr>
          <w:p w14:paraId="4E628126" w14:textId="724365B2" w:rsidR="001260B1" w:rsidRDefault="001260B1" w:rsidP="00126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56010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2362</w:t>
            </w:r>
          </w:p>
          <w:p w14:paraId="40ABD95B" w14:textId="77777777" w:rsidR="001260B1" w:rsidRDefault="001260B1" w:rsidP="00126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14:paraId="1BBE3BF2" w14:textId="0571049B" w:rsidR="001260B1" w:rsidRPr="001260B1" w:rsidRDefault="001260B1" w:rsidP="00126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60B1">
              <w:rPr>
                <w:rFonts w:ascii="Times New Roman" w:hAnsi="Times New Roman" w:cs="Times New Roman"/>
                <w:sz w:val="26"/>
                <w:szCs w:val="26"/>
              </w:rPr>
              <w:t xml:space="preserve">Ремонт сельского клуба в </w:t>
            </w:r>
            <w:proofErr w:type="spellStart"/>
            <w:proofErr w:type="gramStart"/>
            <w:r w:rsidRPr="001260B1">
              <w:rPr>
                <w:rFonts w:ascii="Times New Roman" w:hAnsi="Times New Roman" w:cs="Times New Roman"/>
                <w:sz w:val="26"/>
                <w:szCs w:val="26"/>
              </w:rPr>
              <w:t>с.Самарга</w:t>
            </w:r>
            <w:proofErr w:type="spellEnd"/>
            <w:r w:rsidRPr="001260B1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1260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60B1">
              <w:rPr>
                <w:rFonts w:ascii="Times New Roman" w:hAnsi="Times New Roman" w:cs="Times New Roman"/>
                <w:bCs/>
                <w:sz w:val="26"/>
                <w:szCs w:val="26"/>
              </w:rPr>
              <w:t>софинансирование</w:t>
            </w:r>
            <w:proofErr w:type="spellEnd"/>
            <w:r w:rsidRPr="001260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местный бюджет</w:t>
            </w:r>
          </w:p>
        </w:tc>
      </w:tr>
    </w:tbl>
    <w:p w14:paraId="0DABBF59" w14:textId="752BB710" w:rsidR="00B67889" w:rsidRDefault="00D50B43" w:rsidP="00D50B43">
      <w:p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</w:p>
    <w:p w14:paraId="771AFEAE" w14:textId="4D6F1AF1" w:rsidR="001260B1" w:rsidRDefault="001055CC" w:rsidP="001260B1">
      <w:p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proofErr w:type="gramStart"/>
      <w:r w:rsidR="00A10CC0" w:rsidRPr="00641DE4">
        <w:rPr>
          <w:rFonts w:ascii="Times New Roman" w:hAnsi="Times New Roman" w:cs="Times New Roman"/>
          <w:sz w:val="26"/>
          <w:szCs w:val="26"/>
          <w:lang w:eastAsia="ru-RU"/>
        </w:rPr>
        <w:t>1.2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1260B1" w:rsidRPr="00454D6F">
        <w:rPr>
          <w:rFonts w:ascii="Times New Roman" w:hAnsi="Times New Roman" w:cs="Times New Roman"/>
          <w:sz w:val="26"/>
          <w:szCs w:val="26"/>
          <w:lang w:eastAsia="ru-RU"/>
        </w:rPr>
        <w:t>Строку</w:t>
      </w:r>
      <w:proofErr w:type="gramEnd"/>
      <w:r w:rsidR="001260B1" w:rsidRPr="00454D6F">
        <w:rPr>
          <w:rFonts w:ascii="Times New Roman" w:hAnsi="Times New Roman" w:cs="Times New Roman"/>
          <w:sz w:val="26"/>
          <w:szCs w:val="26"/>
          <w:lang w:eastAsia="ru-RU"/>
        </w:rPr>
        <w:t xml:space="preserve"> Перечня</w:t>
      </w:r>
      <w:r w:rsidR="001260B1">
        <w:rPr>
          <w:rFonts w:ascii="Times New Roman" w:hAnsi="Times New Roman" w:cs="Times New Roman"/>
          <w:sz w:val="26"/>
          <w:szCs w:val="26"/>
          <w:lang w:eastAsia="ru-RU"/>
        </w:rPr>
        <w:t xml:space="preserve"> исключить:</w:t>
      </w:r>
    </w:p>
    <w:p w14:paraId="70EBE9CB" w14:textId="61A95F2E" w:rsidR="001260B1" w:rsidRDefault="001260B1" w:rsidP="00D50B43">
      <w:pPr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1260B1" w:rsidRPr="0089673E" w14:paraId="112F1DC9" w14:textId="77777777" w:rsidTr="00B52461">
        <w:trPr>
          <w:trHeight w:val="523"/>
        </w:trPr>
        <w:tc>
          <w:tcPr>
            <w:tcW w:w="1555" w:type="dxa"/>
          </w:tcPr>
          <w:p w14:paraId="1B9EC874" w14:textId="77777777" w:rsidR="001260B1" w:rsidRPr="0087547C" w:rsidRDefault="001260B1" w:rsidP="00B5246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547C">
              <w:rPr>
                <w:rFonts w:ascii="Times New Roman" w:hAnsi="Times New Roman" w:cs="Times New Roman"/>
                <w:bCs/>
                <w:sz w:val="26"/>
                <w:szCs w:val="26"/>
              </w:rPr>
              <w:t>56010</w:t>
            </w:r>
            <w:r w:rsidRPr="0087547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</w:t>
            </w:r>
            <w:r w:rsidRPr="0087547C">
              <w:rPr>
                <w:rFonts w:ascii="Times New Roman" w:hAnsi="Times New Roman" w:cs="Times New Roman"/>
                <w:bCs/>
                <w:sz w:val="26"/>
                <w:szCs w:val="26"/>
              </w:rPr>
              <w:t>2360</w:t>
            </w:r>
          </w:p>
        </w:tc>
        <w:tc>
          <w:tcPr>
            <w:tcW w:w="8363" w:type="dxa"/>
            <w:shd w:val="clear" w:color="auto" w:fill="auto"/>
          </w:tcPr>
          <w:p w14:paraId="357CD61E" w14:textId="77777777" w:rsidR="001260B1" w:rsidRPr="0087547C" w:rsidRDefault="001260B1" w:rsidP="00B5246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547C">
              <w:rPr>
                <w:rFonts w:ascii="Times New Roman" w:hAnsi="Times New Roman" w:cs="Times New Roman"/>
                <w:bCs/>
                <w:sz w:val="26"/>
                <w:szCs w:val="26"/>
              </w:rPr>
              <w:t>Реализация общественно значимых проектов (</w:t>
            </w:r>
            <w:proofErr w:type="spellStart"/>
            <w:r w:rsidRPr="0087547C">
              <w:rPr>
                <w:rFonts w:ascii="Times New Roman" w:hAnsi="Times New Roman" w:cs="Times New Roman"/>
                <w:bCs/>
                <w:sz w:val="26"/>
                <w:szCs w:val="26"/>
              </w:rPr>
              <w:t>софинансирование</w:t>
            </w:r>
            <w:proofErr w:type="spellEnd"/>
            <w:r w:rsidRPr="008754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местный бюджет)</w:t>
            </w:r>
          </w:p>
        </w:tc>
      </w:tr>
    </w:tbl>
    <w:p w14:paraId="131E79CF" w14:textId="77777777" w:rsidR="001260B1" w:rsidRDefault="001260B1" w:rsidP="00D50B43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14:paraId="36E25DD7" w14:textId="17697387" w:rsidR="001055CC" w:rsidRDefault="00B26147" w:rsidP="00D50B43">
      <w:p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1.3. </w:t>
      </w:r>
      <w:r w:rsidR="001055C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055CC" w:rsidRPr="00454D6F">
        <w:rPr>
          <w:rFonts w:ascii="Times New Roman" w:hAnsi="Times New Roman" w:cs="Times New Roman"/>
          <w:sz w:val="26"/>
          <w:szCs w:val="26"/>
          <w:lang w:eastAsia="ru-RU"/>
        </w:rPr>
        <w:t>Строку Перечня</w:t>
      </w:r>
      <w:r w:rsidR="001055CC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1055CC" w:rsidRPr="00F97D06" w14:paraId="4FE5C4EA" w14:textId="77777777" w:rsidTr="00C55B3D">
        <w:trPr>
          <w:trHeight w:val="352"/>
        </w:trPr>
        <w:tc>
          <w:tcPr>
            <w:tcW w:w="1555" w:type="dxa"/>
          </w:tcPr>
          <w:p w14:paraId="34B3CDDA" w14:textId="359DC42D" w:rsidR="001055CC" w:rsidRPr="001055CC" w:rsidRDefault="001055CC" w:rsidP="00C55B3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055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261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1055C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700400000</w:t>
            </w:r>
          </w:p>
        </w:tc>
        <w:tc>
          <w:tcPr>
            <w:tcW w:w="8363" w:type="dxa"/>
          </w:tcPr>
          <w:p w14:paraId="70ED0500" w14:textId="77777777" w:rsidR="001055CC" w:rsidRPr="001055CC" w:rsidRDefault="001055CC" w:rsidP="00C55B3D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055C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      Основное мероприятие: Благоустройство общественных территорий </w:t>
            </w:r>
          </w:p>
        </w:tc>
      </w:tr>
    </w:tbl>
    <w:p w14:paraId="7DED063D" w14:textId="77777777" w:rsidR="001055CC" w:rsidRDefault="001055CC" w:rsidP="00D50B43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14:paraId="571CAA55" w14:textId="42306F25" w:rsidR="003864D0" w:rsidRPr="00454D6F" w:rsidRDefault="001055CC" w:rsidP="003864D0">
      <w:p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3864D0" w:rsidRPr="00454D6F">
        <w:rPr>
          <w:rFonts w:ascii="Times New Roman" w:hAnsi="Times New Roman" w:cs="Times New Roman"/>
          <w:sz w:val="26"/>
          <w:szCs w:val="26"/>
          <w:lang w:eastAsia="ru-RU"/>
        </w:rPr>
        <w:t>дополнить новыми строками направления расходов: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641DE4" w:rsidRPr="00045873" w14:paraId="1238DEAC" w14:textId="77777777" w:rsidTr="00441201">
        <w:trPr>
          <w:trHeight w:val="587"/>
        </w:trPr>
        <w:tc>
          <w:tcPr>
            <w:tcW w:w="1555" w:type="dxa"/>
          </w:tcPr>
          <w:p w14:paraId="28FDD9BD" w14:textId="5CFFB915" w:rsidR="00641DE4" w:rsidRPr="00045873" w:rsidRDefault="003864D0" w:rsidP="0044120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5873">
              <w:rPr>
                <w:rFonts w:ascii="Times New Roman" w:hAnsi="Times New Roman" w:cs="Times New Roman"/>
                <w:bCs/>
                <w:sz w:val="26"/>
                <w:szCs w:val="26"/>
              </w:rPr>
              <w:t>1700492750</w:t>
            </w:r>
          </w:p>
        </w:tc>
        <w:tc>
          <w:tcPr>
            <w:tcW w:w="8363" w:type="dxa"/>
          </w:tcPr>
          <w:p w14:paraId="2D96EE18" w14:textId="5D224423" w:rsidR="00641DE4" w:rsidRPr="00045873" w:rsidRDefault="003864D0" w:rsidP="003864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58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Реализация проекта «Символ детства» инициативного бюджетирования по направлению "Молодежный бюджет" (устройство циркуляционного фонтана) за </w:t>
            </w:r>
            <w:proofErr w:type="gramStart"/>
            <w:r w:rsidRPr="000458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счёт </w:t>
            </w:r>
            <w:r w:rsidR="00641DE4" w:rsidRPr="000458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субсидии</w:t>
            </w:r>
            <w:proofErr w:type="gramEnd"/>
            <w:r w:rsidR="00641DE4" w:rsidRPr="000458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45873" w:rsidRPr="00045873">
              <w:rPr>
                <w:rFonts w:ascii="Times New Roman" w:hAnsi="Times New Roman" w:cs="Times New Roman"/>
                <w:bCs/>
                <w:sz w:val="26"/>
                <w:szCs w:val="26"/>
              </w:rPr>
              <w:t>из краевого бюджета</w:t>
            </w:r>
          </w:p>
        </w:tc>
      </w:tr>
    </w:tbl>
    <w:p w14:paraId="3EBBA380" w14:textId="0C217FE5" w:rsidR="00641DE4" w:rsidRPr="00045873" w:rsidRDefault="00641DE4" w:rsidP="00D50B43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14:paraId="2E63E58A" w14:textId="61150CE2" w:rsidR="003864D0" w:rsidRPr="00045873" w:rsidRDefault="00045873" w:rsidP="003864D0">
      <w:p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1.</w:t>
      </w:r>
      <w:r w:rsidR="00B26147">
        <w:rPr>
          <w:rFonts w:ascii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3864D0" w:rsidRPr="00045873">
        <w:rPr>
          <w:rFonts w:ascii="Times New Roman" w:hAnsi="Times New Roman" w:cs="Times New Roman"/>
          <w:sz w:val="26"/>
          <w:szCs w:val="26"/>
          <w:lang w:eastAsia="ru-RU"/>
        </w:rPr>
        <w:t>Строку Перечня: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3864D0" w:rsidRPr="00045873" w14:paraId="0351E5BB" w14:textId="77777777" w:rsidTr="00C55B3D">
        <w:trPr>
          <w:trHeight w:val="352"/>
        </w:trPr>
        <w:tc>
          <w:tcPr>
            <w:tcW w:w="1555" w:type="dxa"/>
          </w:tcPr>
          <w:p w14:paraId="293D914A" w14:textId="0AA11BFF" w:rsidR="003864D0" w:rsidRPr="00B26147" w:rsidRDefault="00E517EE" w:rsidP="00B26147">
            <w:pPr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3" w:name="_Hlk157434619"/>
            <w:r w:rsidRPr="00B26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17004</w:t>
            </w:r>
            <w:r w:rsidR="00B2614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26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2750</w:t>
            </w:r>
          </w:p>
        </w:tc>
        <w:tc>
          <w:tcPr>
            <w:tcW w:w="8363" w:type="dxa"/>
          </w:tcPr>
          <w:p w14:paraId="39FB9362" w14:textId="7A251CE1" w:rsidR="003864D0" w:rsidRPr="00045873" w:rsidRDefault="00E517EE" w:rsidP="00C55B3D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E517E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E517E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за счёт местного бюджета на реализацию проектов инициативного бюджетирования по направлению "Молодежный бюджет"</w:t>
            </w:r>
          </w:p>
        </w:tc>
      </w:tr>
      <w:bookmarkEnd w:id="3"/>
    </w:tbl>
    <w:p w14:paraId="27876CDF" w14:textId="49699B9A" w:rsidR="003864D0" w:rsidRPr="00045873" w:rsidRDefault="003864D0" w:rsidP="00D50B43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14:paraId="73832CD2" w14:textId="5119CD22" w:rsidR="003864D0" w:rsidRPr="00045873" w:rsidRDefault="00045873" w:rsidP="00D50B43">
      <w:p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3864D0" w:rsidRPr="00045873">
        <w:rPr>
          <w:rFonts w:ascii="Times New Roman" w:hAnsi="Times New Roman" w:cs="Times New Roman"/>
          <w:sz w:val="26"/>
          <w:szCs w:val="26"/>
          <w:lang w:eastAsia="ru-RU"/>
        </w:rPr>
        <w:t>читать в новой редакции: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E517EE" w:rsidRPr="00045873" w14:paraId="400ABE5A" w14:textId="77777777" w:rsidTr="00AA2091">
        <w:trPr>
          <w:trHeight w:val="352"/>
        </w:trPr>
        <w:tc>
          <w:tcPr>
            <w:tcW w:w="1555" w:type="dxa"/>
          </w:tcPr>
          <w:p w14:paraId="1E81383A" w14:textId="77777777" w:rsidR="00E517EE" w:rsidRPr="00045873" w:rsidRDefault="00E517EE" w:rsidP="00AA2091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58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17004S2750</w:t>
            </w:r>
          </w:p>
        </w:tc>
        <w:tc>
          <w:tcPr>
            <w:tcW w:w="8363" w:type="dxa"/>
          </w:tcPr>
          <w:p w14:paraId="5E56B92C" w14:textId="77777777" w:rsidR="00E517EE" w:rsidRPr="00045873" w:rsidRDefault="00E517EE" w:rsidP="00AA2091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58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Реализация проекта «Символ детства» инициативного бюджетирования по направлению "Молодежный бюджет" (устройство циркуляционного фонтана)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Pr="000458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офинансирование</w:t>
            </w:r>
            <w:proofErr w:type="spellEnd"/>
            <w:r w:rsidRPr="000458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за счёт местного бюджета </w:t>
            </w:r>
          </w:p>
        </w:tc>
      </w:tr>
    </w:tbl>
    <w:p w14:paraId="6D52A8D6" w14:textId="163A40AF" w:rsidR="003864D0" w:rsidRDefault="003864D0" w:rsidP="00D50B43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14:paraId="7B81728F" w14:textId="4CCF0CA0" w:rsidR="006B3EBE" w:rsidRPr="00454D6F" w:rsidRDefault="00641DE4" w:rsidP="004F6CB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67889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bookmarkStart w:id="4" w:name="OLE_LINK6"/>
      <w:bookmarkStart w:id="5" w:name="OLE_LINK7"/>
      <w:bookmarkEnd w:id="1"/>
      <w:bookmarkEnd w:id="2"/>
      <w:r w:rsidR="00D948B5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5380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B3EBE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17018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3EBE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Начальнику бюджетного отдела (Дёмина):</w:t>
      </w:r>
    </w:p>
    <w:p w14:paraId="3014E45E" w14:textId="661D1AFD" w:rsidR="006B3EBE" w:rsidRPr="00454D6F" w:rsidRDefault="008245A7" w:rsidP="00317018">
      <w:pPr>
        <w:tabs>
          <w:tab w:val="left" w:pos="42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BA5380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B3EBE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8421A2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3EBE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Ра</w:t>
      </w:r>
      <w:bookmarkEnd w:id="4"/>
      <w:bookmarkEnd w:id="5"/>
      <w:r w:rsidR="006B3EBE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зместить настоящий </w:t>
      </w:r>
      <w:r w:rsidR="008421A2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в</w:t>
      </w:r>
      <w:r w:rsidR="006B3EBE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электронном виде на официальном сайте администрации Тернейского муниц</w:t>
      </w:r>
      <w:r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ипального </w:t>
      </w:r>
      <w:r w:rsidR="002C2461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6B3EBE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C89ACE9" w14:textId="1519329B" w:rsidR="006B3EBE" w:rsidRPr="00454D6F" w:rsidRDefault="008245A7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BA5380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B3EBE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="008421A2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3EBE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</w:t>
      </w:r>
      <w:r w:rsidR="00300031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3EBE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направление настоящего приказа подведомственным получателям средств   бюдж</w:t>
      </w:r>
      <w:r w:rsidR="002C2461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ета Тернейского муниципального округа</w:t>
      </w:r>
      <w:r w:rsidR="006B3EBE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8BB3A6A" w14:textId="45FB6179" w:rsidR="006B3EBE" w:rsidRPr="004B215A" w:rsidRDefault="007B38D9" w:rsidP="0031701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BA5380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D6B72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3D02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прика</w:t>
      </w:r>
      <w:r w:rsidR="000E3D02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вступает в силу </w:t>
      </w:r>
      <w:r w:rsidR="00300031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его подписания</w:t>
      </w:r>
      <w:r w:rsidR="002C2461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B3EBE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01BCD133" w14:textId="798D918B" w:rsidR="006B3EBE" w:rsidRPr="004B215A" w:rsidRDefault="00891812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BA5380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B3EBE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144A3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3EBE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приказа возложить на начальника бюджетного отдела финансового управления администрации Тернейского муниципального </w:t>
      </w:r>
      <w:r w:rsidR="002C2461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6B3EBE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(Дёмина).</w:t>
      </w:r>
    </w:p>
    <w:p w14:paraId="43B23917" w14:textId="115F90EE" w:rsidR="004E0CAD" w:rsidRPr="004B215A" w:rsidRDefault="006B3EBE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</w:p>
    <w:p w14:paraId="1544410D" w14:textId="3D3C1BC8" w:rsidR="00185555" w:rsidRDefault="004F6CBA" w:rsidP="004F6CBA">
      <w:pPr>
        <w:autoSpaceDE w:val="0"/>
        <w:autoSpaceDN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Н</w:t>
      </w:r>
      <w:r w:rsidR="006B3EBE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ачальник   управления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Е.Е</w:t>
      </w:r>
      <w:r w:rsid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Нестеренко</w:t>
      </w:r>
    </w:p>
    <w:sectPr w:rsidR="00185555" w:rsidSect="00FA393D">
      <w:pgSz w:w="11906" w:h="16838"/>
      <w:pgMar w:top="709" w:right="424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E6EEA" w14:textId="77777777" w:rsidR="0093158D" w:rsidRDefault="0093158D" w:rsidP="004E0CAD">
      <w:pPr>
        <w:spacing w:after="0" w:line="240" w:lineRule="auto"/>
      </w:pPr>
      <w:r>
        <w:separator/>
      </w:r>
    </w:p>
  </w:endnote>
  <w:endnote w:type="continuationSeparator" w:id="0">
    <w:p w14:paraId="2C8BA7DA" w14:textId="77777777" w:rsidR="0093158D" w:rsidRDefault="0093158D" w:rsidP="004E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5B11F" w14:textId="77777777" w:rsidR="0093158D" w:rsidRDefault="0093158D" w:rsidP="004E0CAD">
      <w:pPr>
        <w:spacing w:after="0" w:line="240" w:lineRule="auto"/>
      </w:pPr>
      <w:r>
        <w:separator/>
      </w:r>
    </w:p>
  </w:footnote>
  <w:footnote w:type="continuationSeparator" w:id="0">
    <w:p w14:paraId="3F2D21CE" w14:textId="77777777" w:rsidR="0093158D" w:rsidRDefault="0093158D" w:rsidP="004E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74BE"/>
    <w:multiLevelType w:val="multilevel"/>
    <w:tmpl w:val="6658D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hint="default"/>
      </w:rPr>
    </w:lvl>
  </w:abstractNum>
  <w:abstractNum w:abstractNumId="1" w15:restartNumberingAfterBreak="0">
    <w:nsid w:val="1A7F2FC2"/>
    <w:multiLevelType w:val="multilevel"/>
    <w:tmpl w:val="DADA7C9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2" w15:restartNumberingAfterBreak="0">
    <w:nsid w:val="2D9D097C"/>
    <w:multiLevelType w:val="hybridMultilevel"/>
    <w:tmpl w:val="D8D617C2"/>
    <w:lvl w:ilvl="0" w:tplc="F7EE11D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32C615A0"/>
    <w:multiLevelType w:val="hybridMultilevel"/>
    <w:tmpl w:val="33E6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07C7B"/>
    <w:multiLevelType w:val="hybridMultilevel"/>
    <w:tmpl w:val="B8448668"/>
    <w:lvl w:ilvl="0" w:tplc="C4E8B4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56B92C49"/>
    <w:multiLevelType w:val="multilevel"/>
    <w:tmpl w:val="6F7C758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6" w15:restartNumberingAfterBreak="0">
    <w:nsid w:val="63E76E4B"/>
    <w:multiLevelType w:val="multilevel"/>
    <w:tmpl w:val="EC9E0DBE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9B"/>
    <w:rsid w:val="00000C39"/>
    <w:rsid w:val="00000E01"/>
    <w:rsid w:val="000039EB"/>
    <w:rsid w:val="00004FF5"/>
    <w:rsid w:val="000134D8"/>
    <w:rsid w:val="000135D9"/>
    <w:rsid w:val="000172A1"/>
    <w:rsid w:val="00017E35"/>
    <w:rsid w:val="00024844"/>
    <w:rsid w:val="000251BF"/>
    <w:rsid w:val="00034CE6"/>
    <w:rsid w:val="00037169"/>
    <w:rsid w:val="00045181"/>
    <w:rsid w:val="00045873"/>
    <w:rsid w:val="00051B2C"/>
    <w:rsid w:val="00061B7B"/>
    <w:rsid w:val="00064FB3"/>
    <w:rsid w:val="00072A83"/>
    <w:rsid w:val="00084626"/>
    <w:rsid w:val="00087214"/>
    <w:rsid w:val="00090ABB"/>
    <w:rsid w:val="000912A1"/>
    <w:rsid w:val="000A0217"/>
    <w:rsid w:val="000A50C6"/>
    <w:rsid w:val="000A7317"/>
    <w:rsid w:val="000A7AC0"/>
    <w:rsid w:val="000B3B44"/>
    <w:rsid w:val="000B3FAF"/>
    <w:rsid w:val="000B4E10"/>
    <w:rsid w:val="000C2D82"/>
    <w:rsid w:val="000C396E"/>
    <w:rsid w:val="000C5141"/>
    <w:rsid w:val="000D044A"/>
    <w:rsid w:val="000E2300"/>
    <w:rsid w:val="000E3D02"/>
    <w:rsid w:val="000E5AEE"/>
    <w:rsid w:val="000E5D3E"/>
    <w:rsid w:val="000F2E68"/>
    <w:rsid w:val="000F4C6D"/>
    <w:rsid w:val="0010064F"/>
    <w:rsid w:val="00104F5A"/>
    <w:rsid w:val="001055CC"/>
    <w:rsid w:val="00117A33"/>
    <w:rsid w:val="00123C50"/>
    <w:rsid w:val="00125029"/>
    <w:rsid w:val="001251C6"/>
    <w:rsid w:val="00125EB0"/>
    <w:rsid w:val="001260B1"/>
    <w:rsid w:val="00126DA4"/>
    <w:rsid w:val="001315D9"/>
    <w:rsid w:val="001325C6"/>
    <w:rsid w:val="00133DCB"/>
    <w:rsid w:val="0013548E"/>
    <w:rsid w:val="00135E88"/>
    <w:rsid w:val="001370E8"/>
    <w:rsid w:val="00141CED"/>
    <w:rsid w:val="00151D8B"/>
    <w:rsid w:val="0015342E"/>
    <w:rsid w:val="00156C79"/>
    <w:rsid w:val="00160830"/>
    <w:rsid w:val="00160BDD"/>
    <w:rsid w:val="00164B28"/>
    <w:rsid w:val="00167653"/>
    <w:rsid w:val="00171CE8"/>
    <w:rsid w:val="00171D20"/>
    <w:rsid w:val="00185555"/>
    <w:rsid w:val="001869DC"/>
    <w:rsid w:val="00197980"/>
    <w:rsid w:val="001A1B85"/>
    <w:rsid w:val="001A3509"/>
    <w:rsid w:val="001B30A2"/>
    <w:rsid w:val="001B4E7A"/>
    <w:rsid w:val="001C06C3"/>
    <w:rsid w:val="001C5D6C"/>
    <w:rsid w:val="001D38FC"/>
    <w:rsid w:val="001D4E48"/>
    <w:rsid w:val="001D642D"/>
    <w:rsid w:val="001E6273"/>
    <w:rsid w:val="001F513A"/>
    <w:rsid w:val="001F74D0"/>
    <w:rsid w:val="001F75E0"/>
    <w:rsid w:val="002003BC"/>
    <w:rsid w:val="0020538F"/>
    <w:rsid w:val="002113D7"/>
    <w:rsid w:val="002131D1"/>
    <w:rsid w:val="0022069B"/>
    <w:rsid w:val="00223EF4"/>
    <w:rsid w:val="0022597A"/>
    <w:rsid w:val="00225F9B"/>
    <w:rsid w:val="00226536"/>
    <w:rsid w:val="00227E3D"/>
    <w:rsid w:val="00231958"/>
    <w:rsid w:val="00231CAE"/>
    <w:rsid w:val="002327A5"/>
    <w:rsid w:val="00237650"/>
    <w:rsid w:val="0023783C"/>
    <w:rsid w:val="00240C94"/>
    <w:rsid w:val="002414A1"/>
    <w:rsid w:val="00245411"/>
    <w:rsid w:val="00245D51"/>
    <w:rsid w:val="002527E4"/>
    <w:rsid w:val="002527ED"/>
    <w:rsid w:val="00256C76"/>
    <w:rsid w:val="002650BE"/>
    <w:rsid w:val="00266068"/>
    <w:rsid w:val="0027188D"/>
    <w:rsid w:val="002765A4"/>
    <w:rsid w:val="00280255"/>
    <w:rsid w:val="00280936"/>
    <w:rsid w:val="00281BE4"/>
    <w:rsid w:val="00283A8D"/>
    <w:rsid w:val="00284684"/>
    <w:rsid w:val="00287D39"/>
    <w:rsid w:val="00290773"/>
    <w:rsid w:val="00292A36"/>
    <w:rsid w:val="002A1F4F"/>
    <w:rsid w:val="002A23E9"/>
    <w:rsid w:val="002A28C7"/>
    <w:rsid w:val="002B0A5F"/>
    <w:rsid w:val="002B27A8"/>
    <w:rsid w:val="002B3197"/>
    <w:rsid w:val="002B3DCC"/>
    <w:rsid w:val="002B56BD"/>
    <w:rsid w:val="002C163B"/>
    <w:rsid w:val="002C2181"/>
    <w:rsid w:val="002C2461"/>
    <w:rsid w:val="002D395F"/>
    <w:rsid w:val="002D55AC"/>
    <w:rsid w:val="002D6B72"/>
    <w:rsid w:val="002D701F"/>
    <w:rsid w:val="002F1E3E"/>
    <w:rsid w:val="002F56EC"/>
    <w:rsid w:val="00300031"/>
    <w:rsid w:val="00302BFB"/>
    <w:rsid w:val="00304F3A"/>
    <w:rsid w:val="00310296"/>
    <w:rsid w:val="003150EA"/>
    <w:rsid w:val="00316672"/>
    <w:rsid w:val="00317018"/>
    <w:rsid w:val="003175E9"/>
    <w:rsid w:val="003204FE"/>
    <w:rsid w:val="00320D86"/>
    <w:rsid w:val="003308EA"/>
    <w:rsid w:val="00333E47"/>
    <w:rsid w:val="003378EE"/>
    <w:rsid w:val="00337DC2"/>
    <w:rsid w:val="00340BC1"/>
    <w:rsid w:val="00344461"/>
    <w:rsid w:val="003460E2"/>
    <w:rsid w:val="0036358B"/>
    <w:rsid w:val="00365C4F"/>
    <w:rsid w:val="00366ABF"/>
    <w:rsid w:val="0038106D"/>
    <w:rsid w:val="003814F6"/>
    <w:rsid w:val="00382D1D"/>
    <w:rsid w:val="0038513F"/>
    <w:rsid w:val="003864D0"/>
    <w:rsid w:val="00387339"/>
    <w:rsid w:val="0039358E"/>
    <w:rsid w:val="00395612"/>
    <w:rsid w:val="003A4C09"/>
    <w:rsid w:val="003B0B05"/>
    <w:rsid w:val="003B11F6"/>
    <w:rsid w:val="003B3C85"/>
    <w:rsid w:val="003B42F6"/>
    <w:rsid w:val="003B7637"/>
    <w:rsid w:val="003C233C"/>
    <w:rsid w:val="003C526F"/>
    <w:rsid w:val="003D2EE4"/>
    <w:rsid w:val="003D5A9A"/>
    <w:rsid w:val="003D6010"/>
    <w:rsid w:val="003E0B0A"/>
    <w:rsid w:val="003E0F35"/>
    <w:rsid w:val="003E244A"/>
    <w:rsid w:val="003E5D31"/>
    <w:rsid w:val="003F580E"/>
    <w:rsid w:val="004006E1"/>
    <w:rsid w:val="00405178"/>
    <w:rsid w:val="00405C53"/>
    <w:rsid w:val="004113D3"/>
    <w:rsid w:val="00411FBD"/>
    <w:rsid w:val="0041259E"/>
    <w:rsid w:val="0041330C"/>
    <w:rsid w:val="00414638"/>
    <w:rsid w:val="004154F4"/>
    <w:rsid w:val="004161D3"/>
    <w:rsid w:val="00417122"/>
    <w:rsid w:val="004177AE"/>
    <w:rsid w:val="004200C8"/>
    <w:rsid w:val="00424C59"/>
    <w:rsid w:val="004252F1"/>
    <w:rsid w:val="00432A0A"/>
    <w:rsid w:val="0043486F"/>
    <w:rsid w:val="0043554E"/>
    <w:rsid w:val="004360B3"/>
    <w:rsid w:val="0044155B"/>
    <w:rsid w:val="004506FE"/>
    <w:rsid w:val="00451C68"/>
    <w:rsid w:val="00454D6F"/>
    <w:rsid w:val="00456815"/>
    <w:rsid w:val="004604B0"/>
    <w:rsid w:val="004607AC"/>
    <w:rsid w:val="004744EA"/>
    <w:rsid w:val="00475913"/>
    <w:rsid w:val="004805DF"/>
    <w:rsid w:val="00480A99"/>
    <w:rsid w:val="0048257D"/>
    <w:rsid w:val="00492570"/>
    <w:rsid w:val="0049323E"/>
    <w:rsid w:val="0049523C"/>
    <w:rsid w:val="004A43B5"/>
    <w:rsid w:val="004B0AFD"/>
    <w:rsid w:val="004B1827"/>
    <w:rsid w:val="004B215A"/>
    <w:rsid w:val="004B3A35"/>
    <w:rsid w:val="004C46D7"/>
    <w:rsid w:val="004C669A"/>
    <w:rsid w:val="004D3CEA"/>
    <w:rsid w:val="004D60B1"/>
    <w:rsid w:val="004D7701"/>
    <w:rsid w:val="004E0CAD"/>
    <w:rsid w:val="004E7148"/>
    <w:rsid w:val="004F63EB"/>
    <w:rsid w:val="004F6CBA"/>
    <w:rsid w:val="004F7782"/>
    <w:rsid w:val="00500464"/>
    <w:rsid w:val="0050051C"/>
    <w:rsid w:val="005024AF"/>
    <w:rsid w:val="00502FBB"/>
    <w:rsid w:val="0051119C"/>
    <w:rsid w:val="00514EB5"/>
    <w:rsid w:val="005310BF"/>
    <w:rsid w:val="00531EB9"/>
    <w:rsid w:val="005330C4"/>
    <w:rsid w:val="00534B7C"/>
    <w:rsid w:val="0053626F"/>
    <w:rsid w:val="00537846"/>
    <w:rsid w:val="00541541"/>
    <w:rsid w:val="00541FF9"/>
    <w:rsid w:val="00544B85"/>
    <w:rsid w:val="005462B6"/>
    <w:rsid w:val="005506F0"/>
    <w:rsid w:val="00551A39"/>
    <w:rsid w:val="0055307F"/>
    <w:rsid w:val="00553249"/>
    <w:rsid w:val="005617A7"/>
    <w:rsid w:val="00563D2E"/>
    <w:rsid w:val="00563F91"/>
    <w:rsid w:val="00565E36"/>
    <w:rsid w:val="005663BF"/>
    <w:rsid w:val="0056712C"/>
    <w:rsid w:val="00576D02"/>
    <w:rsid w:val="00584792"/>
    <w:rsid w:val="00590060"/>
    <w:rsid w:val="00592A51"/>
    <w:rsid w:val="005941A1"/>
    <w:rsid w:val="005B1565"/>
    <w:rsid w:val="005B5592"/>
    <w:rsid w:val="005B7DB8"/>
    <w:rsid w:val="005C7A72"/>
    <w:rsid w:val="005D4C82"/>
    <w:rsid w:val="005D6A3A"/>
    <w:rsid w:val="005E2326"/>
    <w:rsid w:val="005E703C"/>
    <w:rsid w:val="005F12D2"/>
    <w:rsid w:val="005F4109"/>
    <w:rsid w:val="005F76E3"/>
    <w:rsid w:val="00600DB5"/>
    <w:rsid w:val="0060486E"/>
    <w:rsid w:val="006078B0"/>
    <w:rsid w:val="00610240"/>
    <w:rsid w:val="00610F17"/>
    <w:rsid w:val="006160BA"/>
    <w:rsid w:val="006237E8"/>
    <w:rsid w:val="0062521D"/>
    <w:rsid w:val="00631EA5"/>
    <w:rsid w:val="00633149"/>
    <w:rsid w:val="00640B8A"/>
    <w:rsid w:val="00641310"/>
    <w:rsid w:val="00641806"/>
    <w:rsid w:val="00641DE4"/>
    <w:rsid w:val="00642F2B"/>
    <w:rsid w:val="006434AA"/>
    <w:rsid w:val="00646A14"/>
    <w:rsid w:val="00653410"/>
    <w:rsid w:val="00653B1D"/>
    <w:rsid w:val="00657679"/>
    <w:rsid w:val="00661CF5"/>
    <w:rsid w:val="00662A7F"/>
    <w:rsid w:val="00664132"/>
    <w:rsid w:val="006725BF"/>
    <w:rsid w:val="00673821"/>
    <w:rsid w:val="006751A0"/>
    <w:rsid w:val="00675474"/>
    <w:rsid w:val="00675748"/>
    <w:rsid w:val="006760C5"/>
    <w:rsid w:val="006764F5"/>
    <w:rsid w:val="006816C6"/>
    <w:rsid w:val="006833E7"/>
    <w:rsid w:val="00685CD7"/>
    <w:rsid w:val="006868CC"/>
    <w:rsid w:val="0068736A"/>
    <w:rsid w:val="006901BD"/>
    <w:rsid w:val="006905C8"/>
    <w:rsid w:val="006913D6"/>
    <w:rsid w:val="00694CFA"/>
    <w:rsid w:val="006956D9"/>
    <w:rsid w:val="0069671F"/>
    <w:rsid w:val="00696835"/>
    <w:rsid w:val="00697A99"/>
    <w:rsid w:val="006A00F4"/>
    <w:rsid w:val="006A70ED"/>
    <w:rsid w:val="006A7204"/>
    <w:rsid w:val="006B3EBE"/>
    <w:rsid w:val="006C15E5"/>
    <w:rsid w:val="006C1E4B"/>
    <w:rsid w:val="006D6889"/>
    <w:rsid w:val="006E7F19"/>
    <w:rsid w:val="006F2075"/>
    <w:rsid w:val="006F25ED"/>
    <w:rsid w:val="006F40D1"/>
    <w:rsid w:val="006F6F52"/>
    <w:rsid w:val="00700575"/>
    <w:rsid w:val="0070094F"/>
    <w:rsid w:val="0070479D"/>
    <w:rsid w:val="007065A0"/>
    <w:rsid w:val="00710015"/>
    <w:rsid w:val="00711A4D"/>
    <w:rsid w:val="00711AEA"/>
    <w:rsid w:val="00715449"/>
    <w:rsid w:val="00717589"/>
    <w:rsid w:val="00717929"/>
    <w:rsid w:val="00717B1F"/>
    <w:rsid w:val="00717D35"/>
    <w:rsid w:val="0072534E"/>
    <w:rsid w:val="00733E0D"/>
    <w:rsid w:val="007352F8"/>
    <w:rsid w:val="00735430"/>
    <w:rsid w:val="0073699C"/>
    <w:rsid w:val="0074298D"/>
    <w:rsid w:val="00742C74"/>
    <w:rsid w:val="00743A7A"/>
    <w:rsid w:val="00743F2F"/>
    <w:rsid w:val="00745351"/>
    <w:rsid w:val="00746616"/>
    <w:rsid w:val="0075316F"/>
    <w:rsid w:val="00754EAC"/>
    <w:rsid w:val="00755B3A"/>
    <w:rsid w:val="00756001"/>
    <w:rsid w:val="007623F2"/>
    <w:rsid w:val="007631B8"/>
    <w:rsid w:val="007632D5"/>
    <w:rsid w:val="00766CD8"/>
    <w:rsid w:val="00766D90"/>
    <w:rsid w:val="007734AD"/>
    <w:rsid w:val="007754C6"/>
    <w:rsid w:val="00777DC9"/>
    <w:rsid w:val="007813D5"/>
    <w:rsid w:val="00781524"/>
    <w:rsid w:val="007874B3"/>
    <w:rsid w:val="0078757F"/>
    <w:rsid w:val="00796CFB"/>
    <w:rsid w:val="007A18C4"/>
    <w:rsid w:val="007A7990"/>
    <w:rsid w:val="007B03B0"/>
    <w:rsid w:val="007B05A7"/>
    <w:rsid w:val="007B38D9"/>
    <w:rsid w:val="007B3B03"/>
    <w:rsid w:val="007C0EB6"/>
    <w:rsid w:val="007C11DA"/>
    <w:rsid w:val="007D52B4"/>
    <w:rsid w:val="007E211F"/>
    <w:rsid w:val="007E21E4"/>
    <w:rsid w:val="007E2A44"/>
    <w:rsid w:val="007E303A"/>
    <w:rsid w:val="007E48DF"/>
    <w:rsid w:val="007F0133"/>
    <w:rsid w:val="007F2505"/>
    <w:rsid w:val="007F3530"/>
    <w:rsid w:val="007F54FC"/>
    <w:rsid w:val="00801F63"/>
    <w:rsid w:val="00802BFC"/>
    <w:rsid w:val="00807CFA"/>
    <w:rsid w:val="008125AA"/>
    <w:rsid w:val="00813F84"/>
    <w:rsid w:val="00820215"/>
    <w:rsid w:val="00823BC0"/>
    <w:rsid w:val="008245A7"/>
    <w:rsid w:val="00825A8B"/>
    <w:rsid w:val="00827058"/>
    <w:rsid w:val="00832698"/>
    <w:rsid w:val="00833F47"/>
    <w:rsid w:val="008351AF"/>
    <w:rsid w:val="008358A6"/>
    <w:rsid w:val="00836E0D"/>
    <w:rsid w:val="008415EC"/>
    <w:rsid w:val="008421A2"/>
    <w:rsid w:val="00843CA1"/>
    <w:rsid w:val="008478CB"/>
    <w:rsid w:val="00847D05"/>
    <w:rsid w:val="00851C9E"/>
    <w:rsid w:val="00852499"/>
    <w:rsid w:val="008565E0"/>
    <w:rsid w:val="00863E43"/>
    <w:rsid w:val="00864DF6"/>
    <w:rsid w:val="00865F8D"/>
    <w:rsid w:val="00872BDA"/>
    <w:rsid w:val="0087547C"/>
    <w:rsid w:val="00875D4C"/>
    <w:rsid w:val="0087666F"/>
    <w:rsid w:val="00882414"/>
    <w:rsid w:val="008856B3"/>
    <w:rsid w:val="0089167C"/>
    <w:rsid w:val="00891812"/>
    <w:rsid w:val="00892B3F"/>
    <w:rsid w:val="00893C2C"/>
    <w:rsid w:val="00894CBA"/>
    <w:rsid w:val="0089780B"/>
    <w:rsid w:val="008A5C72"/>
    <w:rsid w:val="008B1B11"/>
    <w:rsid w:val="008C7EDC"/>
    <w:rsid w:val="008D56DD"/>
    <w:rsid w:val="008D74E2"/>
    <w:rsid w:val="008E313D"/>
    <w:rsid w:val="008E6B11"/>
    <w:rsid w:val="008F7BED"/>
    <w:rsid w:val="009015CB"/>
    <w:rsid w:val="00903004"/>
    <w:rsid w:val="00904CE4"/>
    <w:rsid w:val="009131E0"/>
    <w:rsid w:val="009131FA"/>
    <w:rsid w:val="00917D8F"/>
    <w:rsid w:val="00922099"/>
    <w:rsid w:val="00923EC8"/>
    <w:rsid w:val="00926B41"/>
    <w:rsid w:val="009303A1"/>
    <w:rsid w:val="0093158D"/>
    <w:rsid w:val="009319E5"/>
    <w:rsid w:val="009354E6"/>
    <w:rsid w:val="00937B44"/>
    <w:rsid w:val="00940579"/>
    <w:rsid w:val="00940762"/>
    <w:rsid w:val="00940956"/>
    <w:rsid w:val="00942EBF"/>
    <w:rsid w:val="0094579C"/>
    <w:rsid w:val="009470D5"/>
    <w:rsid w:val="009473CB"/>
    <w:rsid w:val="0094795A"/>
    <w:rsid w:val="00947ACA"/>
    <w:rsid w:val="00947E65"/>
    <w:rsid w:val="00951A01"/>
    <w:rsid w:val="00954CB9"/>
    <w:rsid w:val="009571D1"/>
    <w:rsid w:val="00961E90"/>
    <w:rsid w:val="00966D7F"/>
    <w:rsid w:val="00966E06"/>
    <w:rsid w:val="00970686"/>
    <w:rsid w:val="00970D76"/>
    <w:rsid w:val="00972CA7"/>
    <w:rsid w:val="00974F3A"/>
    <w:rsid w:val="00982C67"/>
    <w:rsid w:val="00982C9C"/>
    <w:rsid w:val="00985D2F"/>
    <w:rsid w:val="009863E0"/>
    <w:rsid w:val="00991A9F"/>
    <w:rsid w:val="00993915"/>
    <w:rsid w:val="009966A6"/>
    <w:rsid w:val="0099778C"/>
    <w:rsid w:val="009A03C7"/>
    <w:rsid w:val="009A3E10"/>
    <w:rsid w:val="009B116D"/>
    <w:rsid w:val="009B67B2"/>
    <w:rsid w:val="009C528C"/>
    <w:rsid w:val="009D03CD"/>
    <w:rsid w:val="009D2C0D"/>
    <w:rsid w:val="009E0E15"/>
    <w:rsid w:val="009E43D9"/>
    <w:rsid w:val="009E574F"/>
    <w:rsid w:val="009E5FF8"/>
    <w:rsid w:val="009F1BC0"/>
    <w:rsid w:val="009F3935"/>
    <w:rsid w:val="009F5188"/>
    <w:rsid w:val="009F70FE"/>
    <w:rsid w:val="00A10CC0"/>
    <w:rsid w:val="00A14666"/>
    <w:rsid w:val="00A202A5"/>
    <w:rsid w:val="00A21780"/>
    <w:rsid w:val="00A21D1A"/>
    <w:rsid w:val="00A2249B"/>
    <w:rsid w:val="00A24102"/>
    <w:rsid w:val="00A31D67"/>
    <w:rsid w:val="00A31FC6"/>
    <w:rsid w:val="00A36763"/>
    <w:rsid w:val="00A37677"/>
    <w:rsid w:val="00A46116"/>
    <w:rsid w:val="00A46895"/>
    <w:rsid w:val="00A47C40"/>
    <w:rsid w:val="00A51250"/>
    <w:rsid w:val="00A52BE7"/>
    <w:rsid w:val="00A546EC"/>
    <w:rsid w:val="00A54F25"/>
    <w:rsid w:val="00A55A44"/>
    <w:rsid w:val="00A63FE7"/>
    <w:rsid w:val="00A66CCB"/>
    <w:rsid w:val="00A76773"/>
    <w:rsid w:val="00A804F4"/>
    <w:rsid w:val="00A82521"/>
    <w:rsid w:val="00A86135"/>
    <w:rsid w:val="00A8702A"/>
    <w:rsid w:val="00A90C50"/>
    <w:rsid w:val="00A96B33"/>
    <w:rsid w:val="00A971B8"/>
    <w:rsid w:val="00A97401"/>
    <w:rsid w:val="00A977A9"/>
    <w:rsid w:val="00AA137B"/>
    <w:rsid w:val="00AA3A01"/>
    <w:rsid w:val="00AB4F20"/>
    <w:rsid w:val="00AC48D1"/>
    <w:rsid w:val="00AC5C97"/>
    <w:rsid w:val="00AD3648"/>
    <w:rsid w:val="00AD3D54"/>
    <w:rsid w:val="00AD6DED"/>
    <w:rsid w:val="00AD717F"/>
    <w:rsid w:val="00AE552F"/>
    <w:rsid w:val="00AF0604"/>
    <w:rsid w:val="00AF15E9"/>
    <w:rsid w:val="00AF33CA"/>
    <w:rsid w:val="00AF3732"/>
    <w:rsid w:val="00B000D0"/>
    <w:rsid w:val="00B010DB"/>
    <w:rsid w:val="00B05002"/>
    <w:rsid w:val="00B073BD"/>
    <w:rsid w:val="00B07CBE"/>
    <w:rsid w:val="00B10BD4"/>
    <w:rsid w:val="00B11762"/>
    <w:rsid w:val="00B20507"/>
    <w:rsid w:val="00B26147"/>
    <w:rsid w:val="00B2639E"/>
    <w:rsid w:val="00B26BC7"/>
    <w:rsid w:val="00B27D05"/>
    <w:rsid w:val="00B33AF9"/>
    <w:rsid w:val="00B3663C"/>
    <w:rsid w:val="00B37335"/>
    <w:rsid w:val="00B3747F"/>
    <w:rsid w:val="00B43049"/>
    <w:rsid w:val="00B4781C"/>
    <w:rsid w:val="00B50CFE"/>
    <w:rsid w:val="00B513AA"/>
    <w:rsid w:val="00B52E4C"/>
    <w:rsid w:val="00B54FCC"/>
    <w:rsid w:val="00B55764"/>
    <w:rsid w:val="00B6426A"/>
    <w:rsid w:val="00B66E4E"/>
    <w:rsid w:val="00B67889"/>
    <w:rsid w:val="00B7278D"/>
    <w:rsid w:val="00B74686"/>
    <w:rsid w:val="00B7481B"/>
    <w:rsid w:val="00B76050"/>
    <w:rsid w:val="00B804B3"/>
    <w:rsid w:val="00B8212F"/>
    <w:rsid w:val="00B82297"/>
    <w:rsid w:val="00B823E0"/>
    <w:rsid w:val="00B8473D"/>
    <w:rsid w:val="00B930F0"/>
    <w:rsid w:val="00B97990"/>
    <w:rsid w:val="00BA1A68"/>
    <w:rsid w:val="00BA5380"/>
    <w:rsid w:val="00BA7547"/>
    <w:rsid w:val="00BC048E"/>
    <w:rsid w:val="00BC065E"/>
    <w:rsid w:val="00BC3E96"/>
    <w:rsid w:val="00BC456A"/>
    <w:rsid w:val="00BC71B3"/>
    <w:rsid w:val="00BD0CA6"/>
    <w:rsid w:val="00BD30BB"/>
    <w:rsid w:val="00BD4178"/>
    <w:rsid w:val="00BD58E9"/>
    <w:rsid w:val="00BE2B54"/>
    <w:rsid w:val="00BF0C10"/>
    <w:rsid w:val="00BF2550"/>
    <w:rsid w:val="00BF51F4"/>
    <w:rsid w:val="00C07B12"/>
    <w:rsid w:val="00C143BD"/>
    <w:rsid w:val="00C171DD"/>
    <w:rsid w:val="00C174EE"/>
    <w:rsid w:val="00C17E7D"/>
    <w:rsid w:val="00C2130D"/>
    <w:rsid w:val="00C25997"/>
    <w:rsid w:val="00C26A15"/>
    <w:rsid w:val="00C30B7E"/>
    <w:rsid w:val="00C333F6"/>
    <w:rsid w:val="00C45BC2"/>
    <w:rsid w:val="00C64F03"/>
    <w:rsid w:val="00C703D2"/>
    <w:rsid w:val="00C72681"/>
    <w:rsid w:val="00C727B9"/>
    <w:rsid w:val="00C73A8A"/>
    <w:rsid w:val="00C763A2"/>
    <w:rsid w:val="00C80A47"/>
    <w:rsid w:val="00C81902"/>
    <w:rsid w:val="00C82013"/>
    <w:rsid w:val="00C82A21"/>
    <w:rsid w:val="00C841E9"/>
    <w:rsid w:val="00C8669C"/>
    <w:rsid w:val="00C86859"/>
    <w:rsid w:val="00C86DB2"/>
    <w:rsid w:val="00C94F45"/>
    <w:rsid w:val="00C96B57"/>
    <w:rsid w:val="00C97BD6"/>
    <w:rsid w:val="00CA056F"/>
    <w:rsid w:val="00CA0771"/>
    <w:rsid w:val="00CA4BD0"/>
    <w:rsid w:val="00CA693B"/>
    <w:rsid w:val="00CB6129"/>
    <w:rsid w:val="00CC1550"/>
    <w:rsid w:val="00CC3C35"/>
    <w:rsid w:val="00CC537F"/>
    <w:rsid w:val="00CC68AE"/>
    <w:rsid w:val="00CD4ACA"/>
    <w:rsid w:val="00CD5D46"/>
    <w:rsid w:val="00CD7B21"/>
    <w:rsid w:val="00CD7E03"/>
    <w:rsid w:val="00CE6317"/>
    <w:rsid w:val="00CF12A4"/>
    <w:rsid w:val="00CF3A4F"/>
    <w:rsid w:val="00D02B97"/>
    <w:rsid w:val="00D0311C"/>
    <w:rsid w:val="00D03832"/>
    <w:rsid w:val="00D07964"/>
    <w:rsid w:val="00D11B30"/>
    <w:rsid w:val="00D12166"/>
    <w:rsid w:val="00D144A3"/>
    <w:rsid w:val="00D14C83"/>
    <w:rsid w:val="00D158A8"/>
    <w:rsid w:val="00D16013"/>
    <w:rsid w:val="00D164C9"/>
    <w:rsid w:val="00D1786E"/>
    <w:rsid w:val="00D23780"/>
    <w:rsid w:val="00D268C9"/>
    <w:rsid w:val="00D30D35"/>
    <w:rsid w:val="00D312BA"/>
    <w:rsid w:val="00D31FF4"/>
    <w:rsid w:val="00D355E9"/>
    <w:rsid w:val="00D44E3B"/>
    <w:rsid w:val="00D45DFF"/>
    <w:rsid w:val="00D50B43"/>
    <w:rsid w:val="00D5115C"/>
    <w:rsid w:val="00D515D6"/>
    <w:rsid w:val="00D56ECD"/>
    <w:rsid w:val="00D64C9F"/>
    <w:rsid w:val="00D65B93"/>
    <w:rsid w:val="00D710FE"/>
    <w:rsid w:val="00D72D87"/>
    <w:rsid w:val="00D73DA8"/>
    <w:rsid w:val="00D865FA"/>
    <w:rsid w:val="00D9137D"/>
    <w:rsid w:val="00D93A27"/>
    <w:rsid w:val="00D948B5"/>
    <w:rsid w:val="00D94978"/>
    <w:rsid w:val="00DA13EF"/>
    <w:rsid w:val="00DA47F3"/>
    <w:rsid w:val="00DB473A"/>
    <w:rsid w:val="00DB55BA"/>
    <w:rsid w:val="00DB56E1"/>
    <w:rsid w:val="00DC292F"/>
    <w:rsid w:val="00DC4D62"/>
    <w:rsid w:val="00DC4FC4"/>
    <w:rsid w:val="00DD11BD"/>
    <w:rsid w:val="00DD2A9D"/>
    <w:rsid w:val="00DD63F4"/>
    <w:rsid w:val="00DD77A6"/>
    <w:rsid w:val="00DD78EE"/>
    <w:rsid w:val="00DE1BB1"/>
    <w:rsid w:val="00DE74E6"/>
    <w:rsid w:val="00E0255E"/>
    <w:rsid w:val="00E14A2B"/>
    <w:rsid w:val="00E17E68"/>
    <w:rsid w:val="00E32C16"/>
    <w:rsid w:val="00E33738"/>
    <w:rsid w:val="00E365FA"/>
    <w:rsid w:val="00E42475"/>
    <w:rsid w:val="00E43CEA"/>
    <w:rsid w:val="00E472BD"/>
    <w:rsid w:val="00E517EE"/>
    <w:rsid w:val="00E5533B"/>
    <w:rsid w:val="00E56FAA"/>
    <w:rsid w:val="00E60483"/>
    <w:rsid w:val="00E6051D"/>
    <w:rsid w:val="00E6526F"/>
    <w:rsid w:val="00E71DB9"/>
    <w:rsid w:val="00E7261F"/>
    <w:rsid w:val="00E80377"/>
    <w:rsid w:val="00E83CA2"/>
    <w:rsid w:val="00E843D5"/>
    <w:rsid w:val="00E854EB"/>
    <w:rsid w:val="00EA1B6A"/>
    <w:rsid w:val="00EA5E63"/>
    <w:rsid w:val="00EB2720"/>
    <w:rsid w:val="00EB4345"/>
    <w:rsid w:val="00EB7EB9"/>
    <w:rsid w:val="00EC1A78"/>
    <w:rsid w:val="00EC5C41"/>
    <w:rsid w:val="00EC6816"/>
    <w:rsid w:val="00ED13CA"/>
    <w:rsid w:val="00ED561C"/>
    <w:rsid w:val="00ED66AA"/>
    <w:rsid w:val="00EE026F"/>
    <w:rsid w:val="00EE319E"/>
    <w:rsid w:val="00EE7982"/>
    <w:rsid w:val="00EF15CB"/>
    <w:rsid w:val="00EF649E"/>
    <w:rsid w:val="00EF64DB"/>
    <w:rsid w:val="00F04173"/>
    <w:rsid w:val="00F11FEC"/>
    <w:rsid w:val="00F12A61"/>
    <w:rsid w:val="00F15149"/>
    <w:rsid w:val="00F16718"/>
    <w:rsid w:val="00F16FE9"/>
    <w:rsid w:val="00F17B72"/>
    <w:rsid w:val="00F21900"/>
    <w:rsid w:val="00F22A98"/>
    <w:rsid w:val="00F2510B"/>
    <w:rsid w:val="00F25129"/>
    <w:rsid w:val="00F31AE4"/>
    <w:rsid w:val="00F31B1B"/>
    <w:rsid w:val="00F326FA"/>
    <w:rsid w:val="00F33141"/>
    <w:rsid w:val="00F343BC"/>
    <w:rsid w:val="00F35DAD"/>
    <w:rsid w:val="00F36A92"/>
    <w:rsid w:val="00F37F70"/>
    <w:rsid w:val="00F634EB"/>
    <w:rsid w:val="00F645C0"/>
    <w:rsid w:val="00F64C16"/>
    <w:rsid w:val="00F65ECC"/>
    <w:rsid w:val="00F759D5"/>
    <w:rsid w:val="00F84924"/>
    <w:rsid w:val="00F84DFC"/>
    <w:rsid w:val="00F938CD"/>
    <w:rsid w:val="00FA1843"/>
    <w:rsid w:val="00FA393D"/>
    <w:rsid w:val="00FB0BAC"/>
    <w:rsid w:val="00FC0513"/>
    <w:rsid w:val="00FC4CD4"/>
    <w:rsid w:val="00FC5FFA"/>
    <w:rsid w:val="00FC662F"/>
    <w:rsid w:val="00FD0BF4"/>
    <w:rsid w:val="00FD0F2C"/>
    <w:rsid w:val="00FD2799"/>
    <w:rsid w:val="00FD40C6"/>
    <w:rsid w:val="00FD46CF"/>
    <w:rsid w:val="00FE042C"/>
    <w:rsid w:val="00FE73B7"/>
    <w:rsid w:val="00FF413E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3FA17"/>
  <w15:docId w15:val="{598CA44C-F2DD-4DEE-80DA-8C8A48B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CAD"/>
  </w:style>
  <w:style w:type="paragraph" w:styleId="a6">
    <w:name w:val="footer"/>
    <w:basedOn w:val="a"/>
    <w:link w:val="a7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CAD"/>
  </w:style>
  <w:style w:type="paragraph" w:styleId="a8">
    <w:name w:val="Balloon Text"/>
    <w:basedOn w:val="a"/>
    <w:link w:val="a9"/>
    <w:uiPriority w:val="99"/>
    <w:semiHidden/>
    <w:unhideWhenUsed/>
    <w:rsid w:val="00CF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5C53"/>
    <w:pPr>
      <w:ind w:left="720"/>
      <w:contextualSpacing/>
    </w:pPr>
  </w:style>
  <w:style w:type="table" w:styleId="ab">
    <w:name w:val="Light Shading"/>
    <w:basedOn w:val="a1"/>
    <w:uiPriority w:val="60"/>
    <w:rsid w:val="003873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666C33546DDF23EFE4AD9606D43BF0AE676FEBAE824D4730DBBDBA44ED0FB5C8B872F8B853D09BF74CF8D68I61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F1148-A0A7-472D-BACD-EDF0D9F7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11529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536</cp:revision>
  <cp:lastPrinted>2024-01-29T06:38:00Z</cp:lastPrinted>
  <dcterms:created xsi:type="dcterms:W3CDTF">2015-10-28T01:41:00Z</dcterms:created>
  <dcterms:modified xsi:type="dcterms:W3CDTF">2024-01-29T06:39:00Z</dcterms:modified>
</cp:coreProperties>
</file>