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8DB" w:rsidRPr="00333053" w:rsidRDefault="00C838DB" w:rsidP="00C838DB"/>
    <w:tbl>
      <w:tblPr>
        <w:tblW w:w="0" w:type="auto"/>
        <w:tblInd w:w="10368" w:type="dxa"/>
        <w:tblLook w:val="01E0" w:firstRow="1" w:lastRow="1" w:firstColumn="1" w:lastColumn="1" w:noHBand="0" w:noVBand="0"/>
      </w:tblPr>
      <w:tblGrid>
        <w:gridCol w:w="4418"/>
      </w:tblGrid>
      <w:tr w:rsidR="00C838DB" w:rsidRPr="00112413" w:rsidTr="00EF6620">
        <w:tc>
          <w:tcPr>
            <w:tcW w:w="4418" w:type="dxa"/>
          </w:tcPr>
          <w:p w:rsidR="00C838DB" w:rsidRPr="00112413" w:rsidRDefault="00112413" w:rsidP="0011241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838DB" w:rsidRPr="00112413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CF5B9B" w:rsidRPr="00112413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  <w:p w:rsidR="00A53C5F" w:rsidRPr="00112413" w:rsidRDefault="00112413" w:rsidP="0011241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838DB" w:rsidRPr="00112413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112413">
              <w:rPr>
                <w:rFonts w:ascii="Times New Roman" w:hAnsi="Times New Roman" w:cs="Times New Roman"/>
                <w:sz w:val="24"/>
                <w:szCs w:val="24"/>
              </w:rPr>
              <w:t>постановлению администрации</w:t>
            </w:r>
          </w:p>
          <w:p w:rsidR="00112413" w:rsidRPr="00112413" w:rsidRDefault="00112413" w:rsidP="00112413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413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 w:rsidRPr="001124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112413" w:rsidRPr="00112413" w:rsidRDefault="00112413" w:rsidP="0011241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12413">
              <w:rPr>
                <w:rFonts w:ascii="Times New Roman" w:hAnsi="Times New Roman" w:cs="Times New Roman"/>
                <w:sz w:val="24"/>
                <w:szCs w:val="24"/>
              </w:rPr>
              <w:t>от 16.12.2019 № 596</w:t>
            </w:r>
          </w:p>
          <w:p w:rsidR="00C838DB" w:rsidRPr="00112413" w:rsidRDefault="00C838DB" w:rsidP="00A53C5F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124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838DB" w:rsidRPr="00112413" w:rsidRDefault="00C838DB" w:rsidP="00C838DB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413">
        <w:rPr>
          <w:rFonts w:ascii="Times New Roman" w:hAnsi="Times New Roman" w:cs="Times New Roman"/>
          <w:b/>
          <w:sz w:val="24"/>
          <w:szCs w:val="24"/>
        </w:rPr>
        <w:t>Общие объемы затрат по источникам финансирования Программы</w:t>
      </w:r>
    </w:p>
    <w:p w:rsidR="009353E2" w:rsidRPr="00564749" w:rsidRDefault="009353E2" w:rsidP="00C838D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4964"/>
        <w:gridCol w:w="2270"/>
        <w:gridCol w:w="856"/>
        <w:gridCol w:w="11"/>
        <w:gridCol w:w="977"/>
        <w:gridCol w:w="11"/>
        <w:gridCol w:w="985"/>
        <w:gridCol w:w="11"/>
        <w:gridCol w:w="918"/>
        <w:gridCol w:w="63"/>
        <w:gridCol w:w="11"/>
        <w:gridCol w:w="977"/>
        <w:gridCol w:w="2693"/>
      </w:tblGrid>
      <w:tr w:rsidR="000278DC" w:rsidRPr="00564749" w:rsidTr="00112413">
        <w:trPr>
          <w:cantSplit/>
          <w:trHeight w:val="52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  <w:p w:rsidR="000278DC" w:rsidRPr="00564749" w:rsidRDefault="000278DC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EF66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4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7F39FA" w:rsidP="000278D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EF662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DE1" w:rsidRPr="00564749" w:rsidTr="00112413">
        <w:trPr>
          <w:cantSplit/>
          <w:trHeight w:val="239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E1" w:rsidRPr="00564749" w:rsidRDefault="000D0DE1" w:rsidP="002F29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E1" w:rsidRPr="00564749" w:rsidRDefault="000D0DE1" w:rsidP="002F29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E1" w:rsidRPr="00564749" w:rsidRDefault="000D0DE1" w:rsidP="00EF6620">
            <w:pPr>
              <w:rPr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202CB2" w:rsidRDefault="000D0DE1" w:rsidP="00202CB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2CB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2018 г.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202CB2" w:rsidRDefault="000D0DE1" w:rsidP="00202CB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2CB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2019 г.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202CB2" w:rsidRDefault="000D0DE1" w:rsidP="00202CB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2CB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2020 г.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202CB2" w:rsidRDefault="000D0DE1" w:rsidP="00202CB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2CB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2021г.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202CB2" w:rsidRDefault="000D0DE1" w:rsidP="00202CB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2CB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2022г.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E1" w:rsidRPr="00564749" w:rsidRDefault="000D0DE1" w:rsidP="00EF6620">
            <w:pPr>
              <w:pStyle w:val="ConsNormal"/>
              <w:rPr>
                <w:sz w:val="18"/>
                <w:szCs w:val="18"/>
              </w:rPr>
            </w:pPr>
          </w:p>
        </w:tc>
      </w:tr>
      <w:tr w:rsidR="000D0DE1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564749" w:rsidRDefault="000D0DE1" w:rsidP="002F2919">
            <w:pPr>
              <w:jc w:val="center"/>
              <w:rPr>
                <w:b/>
                <w:sz w:val="18"/>
                <w:szCs w:val="18"/>
              </w:rPr>
            </w:pPr>
            <w:r w:rsidRPr="0056474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7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DE1" w:rsidRPr="007F39FA" w:rsidRDefault="000D0DE1" w:rsidP="000D0DE1">
            <w:pPr>
              <w:spacing w:after="160" w:line="259" w:lineRule="auto"/>
              <w:rPr>
                <w:b/>
                <w:sz w:val="18"/>
                <w:szCs w:val="18"/>
              </w:rPr>
            </w:pPr>
            <w:r w:rsidRPr="007F39FA">
              <w:rPr>
                <w:b/>
                <w:sz w:val="18"/>
                <w:szCs w:val="18"/>
              </w:rPr>
              <w:t>Реконструкция и капитальный ремонт учреждений культуры</w:t>
            </w:r>
            <w:r>
              <w:rPr>
                <w:b/>
                <w:sz w:val="18"/>
                <w:szCs w:val="18"/>
              </w:rPr>
              <w:t xml:space="preserve"> и обустройство прилегающих к ним территорий </w:t>
            </w:r>
          </w:p>
        </w:tc>
      </w:tr>
      <w:tr w:rsidR="000D0DE1" w:rsidRPr="00564749" w:rsidTr="00112413">
        <w:trPr>
          <w:cantSplit/>
          <w:trHeight w:val="68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2F4497" w:rsidRDefault="000D0DE1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  <w:p w:rsidR="000D0DE1" w:rsidRPr="002F4497" w:rsidRDefault="000D0DE1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2F2919" w:rsidRDefault="000D0DE1" w:rsidP="002E3272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 xml:space="preserve">Капитальный ремонт лестничного марша на входе в здание МКУ </w:t>
            </w:r>
            <w:r w:rsidR="002E3272">
              <w:rPr>
                <w:sz w:val="18"/>
                <w:szCs w:val="18"/>
              </w:rPr>
              <w:t>РЦНТ</w:t>
            </w:r>
            <w:r w:rsidRPr="002F2919">
              <w:rPr>
                <w:sz w:val="18"/>
                <w:szCs w:val="18"/>
              </w:rPr>
              <w:t xml:space="preserve"> (</w:t>
            </w:r>
            <w:proofErr w:type="spellStart"/>
            <w:r w:rsidRPr="002F2919">
              <w:rPr>
                <w:sz w:val="18"/>
                <w:szCs w:val="18"/>
              </w:rPr>
              <w:t>п.Терней</w:t>
            </w:r>
            <w:proofErr w:type="spellEnd"/>
            <w:r w:rsidRPr="002F2919">
              <w:rPr>
                <w:sz w:val="18"/>
                <w:szCs w:val="18"/>
              </w:rPr>
              <w:t>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2F4497" w:rsidRDefault="000D0DE1" w:rsidP="00C613C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4497">
              <w:rPr>
                <w:rFonts w:ascii="Times New Roman" w:hAnsi="Times New Roman" w:cs="Times New Roman"/>
                <w:sz w:val="18"/>
                <w:szCs w:val="18"/>
              </w:rPr>
              <w:t>МКУ РЦНТ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2F4497" w:rsidRDefault="000D0DE1" w:rsidP="00122A16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49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2F4497" w:rsidRDefault="000D0DE1" w:rsidP="00122A16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49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2F4497" w:rsidRDefault="006D65D0" w:rsidP="000D0DE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2F4497" w:rsidRDefault="006D65D0" w:rsidP="000D0DE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2F4497" w:rsidRDefault="006D65D0" w:rsidP="002B32A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Default="000D0DE1" w:rsidP="00AC7F2C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0D0DE1" w:rsidRPr="00564749" w:rsidTr="00112413">
        <w:trPr>
          <w:cantSplit/>
          <w:trHeight w:val="427"/>
        </w:trPr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:rsidR="000D0DE1" w:rsidRPr="002F4497" w:rsidRDefault="000D0DE1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2F2919" w:rsidRDefault="000D0DE1" w:rsidP="00AC7F2C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>Устройство пандуса на входе в здание МКУ Районный центр народного творчества (</w:t>
            </w:r>
            <w:proofErr w:type="spellStart"/>
            <w:r w:rsidRPr="002F2919">
              <w:rPr>
                <w:sz w:val="18"/>
                <w:szCs w:val="18"/>
              </w:rPr>
              <w:t>п.Терней</w:t>
            </w:r>
            <w:proofErr w:type="spellEnd"/>
            <w:r w:rsidRPr="002F2919">
              <w:rPr>
                <w:sz w:val="18"/>
                <w:szCs w:val="18"/>
              </w:rPr>
              <w:t>)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0D0DE1" w:rsidRDefault="000D0DE1" w:rsidP="00C613CA">
            <w:pPr>
              <w:jc w:val="center"/>
            </w:pPr>
            <w:r w:rsidRPr="00420459">
              <w:rPr>
                <w:sz w:val="18"/>
                <w:szCs w:val="18"/>
              </w:rPr>
              <w:t>МКУ РЦНТ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564749" w:rsidRDefault="000D0DE1" w:rsidP="00122A16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564749" w:rsidRDefault="000D0DE1" w:rsidP="00122A16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544,794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564749" w:rsidRDefault="000D0DE1" w:rsidP="000D0DE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564749" w:rsidRDefault="000D0DE1" w:rsidP="000D0DE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564749" w:rsidRDefault="000D0DE1" w:rsidP="002B32A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Default="000D0DE1" w:rsidP="00AC7F2C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0D0DE1" w:rsidRPr="00564749" w:rsidTr="00112413">
        <w:trPr>
          <w:cantSplit/>
          <w:trHeight w:val="499"/>
        </w:trPr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:rsidR="000D0DE1" w:rsidRPr="002F4497" w:rsidRDefault="000D0DE1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2F44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2F2919" w:rsidRDefault="000D0DE1" w:rsidP="002E3272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 xml:space="preserve">Капитальный ремонт бетонного плитного тротуара на входе в здание </w:t>
            </w:r>
            <w:r w:rsidR="002E3272">
              <w:rPr>
                <w:sz w:val="18"/>
                <w:szCs w:val="18"/>
              </w:rPr>
              <w:t>МКУ РЦНТ (</w:t>
            </w:r>
            <w:proofErr w:type="spellStart"/>
            <w:r w:rsidRPr="002F2919">
              <w:rPr>
                <w:sz w:val="18"/>
                <w:szCs w:val="18"/>
              </w:rPr>
              <w:t>п.Терней</w:t>
            </w:r>
            <w:proofErr w:type="spellEnd"/>
            <w:r w:rsidRPr="002F2919">
              <w:rPr>
                <w:sz w:val="18"/>
                <w:szCs w:val="18"/>
              </w:rPr>
              <w:t>)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</w:tcPr>
          <w:p w:rsidR="000D0DE1" w:rsidRDefault="000D0DE1" w:rsidP="00C613CA">
            <w:pPr>
              <w:jc w:val="center"/>
            </w:pPr>
            <w:r w:rsidRPr="00420459">
              <w:rPr>
                <w:sz w:val="18"/>
                <w:szCs w:val="18"/>
              </w:rPr>
              <w:t>МКУ РЦНТ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564749" w:rsidRDefault="000D0DE1" w:rsidP="00122A16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564749" w:rsidRDefault="000D0DE1" w:rsidP="00122A16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564749" w:rsidRDefault="006D65D0" w:rsidP="000D0DE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564749" w:rsidRDefault="000D0DE1" w:rsidP="000D0DE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Pr="00564749" w:rsidRDefault="006D65D0" w:rsidP="002B32A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DE1" w:rsidRDefault="000D0DE1" w:rsidP="00AC7F2C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6D65D0" w:rsidRPr="00564749" w:rsidTr="00112413">
        <w:trPr>
          <w:cantSplit/>
          <w:trHeight w:val="39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564749" w:rsidRDefault="006D65D0" w:rsidP="006D65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2F2919" w:rsidRDefault="006D65D0" w:rsidP="006D65D0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 xml:space="preserve">Капитальный ремонт здания </w:t>
            </w:r>
            <w:r>
              <w:rPr>
                <w:sz w:val="18"/>
                <w:szCs w:val="18"/>
              </w:rPr>
              <w:t xml:space="preserve">МКУ </w:t>
            </w:r>
            <w:r w:rsidRPr="002F2919">
              <w:rPr>
                <w:sz w:val="18"/>
                <w:szCs w:val="18"/>
              </w:rPr>
              <w:t>Центральн</w:t>
            </w:r>
            <w:r>
              <w:rPr>
                <w:sz w:val="18"/>
                <w:szCs w:val="18"/>
              </w:rPr>
              <w:t>ая</w:t>
            </w:r>
            <w:r w:rsidRPr="002F2919">
              <w:rPr>
                <w:sz w:val="18"/>
                <w:szCs w:val="18"/>
              </w:rPr>
              <w:t xml:space="preserve"> районн</w:t>
            </w:r>
            <w:r>
              <w:rPr>
                <w:sz w:val="18"/>
                <w:szCs w:val="18"/>
              </w:rPr>
              <w:t>ая</w:t>
            </w:r>
            <w:r w:rsidRPr="002F2919">
              <w:rPr>
                <w:sz w:val="18"/>
                <w:szCs w:val="18"/>
              </w:rPr>
              <w:t xml:space="preserve"> библиотек</w:t>
            </w:r>
            <w:r>
              <w:rPr>
                <w:sz w:val="18"/>
                <w:szCs w:val="18"/>
              </w:rPr>
              <w:t>а</w:t>
            </w:r>
            <w:r w:rsidRPr="002F2919">
              <w:rPr>
                <w:sz w:val="18"/>
                <w:szCs w:val="18"/>
              </w:rPr>
              <w:t xml:space="preserve"> (</w:t>
            </w:r>
            <w:proofErr w:type="spellStart"/>
            <w:r w:rsidRPr="002F2919">
              <w:rPr>
                <w:sz w:val="18"/>
                <w:szCs w:val="18"/>
              </w:rPr>
              <w:t>п.Терней</w:t>
            </w:r>
            <w:proofErr w:type="spellEnd"/>
            <w:r w:rsidRPr="002F2919">
              <w:rPr>
                <w:sz w:val="18"/>
                <w:szCs w:val="18"/>
              </w:rPr>
              <w:t>), всего, в том числе: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5D0" w:rsidRPr="00564749" w:rsidRDefault="006D65D0" w:rsidP="006D65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D65D0" w:rsidRPr="00564749" w:rsidRDefault="006D65D0" w:rsidP="006D65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D65D0" w:rsidRPr="00564749" w:rsidRDefault="006D65D0" w:rsidP="006D65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564749" w:rsidRDefault="006D65D0" w:rsidP="006D65D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564749" w:rsidRDefault="006D65D0" w:rsidP="006D65D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564749" w:rsidRDefault="006D65D0" w:rsidP="006D65D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564749" w:rsidRDefault="006D65D0" w:rsidP="006D65D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564749" w:rsidRDefault="006D65D0" w:rsidP="006D65D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1521,00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564749" w:rsidRDefault="006D65D0" w:rsidP="006D65D0">
            <w:pPr>
              <w:pStyle w:val="Con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D65D0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564749" w:rsidRDefault="006D65D0" w:rsidP="006D65D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1.4.1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2F2919" w:rsidRDefault="006D65D0" w:rsidP="006D65D0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 xml:space="preserve">- капитальный ремонт нежилых помещений № 2,7,8,9,10,11 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EC334F" w:rsidRDefault="006D65D0" w:rsidP="006D65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34F">
              <w:rPr>
                <w:rFonts w:ascii="Times New Roman" w:hAnsi="Times New Roman" w:cs="Times New Roman"/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E851E9" w:rsidRDefault="006D65D0" w:rsidP="006D65D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E851E9" w:rsidRDefault="006D65D0" w:rsidP="006D65D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E851E9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E851E9" w:rsidRDefault="006D65D0" w:rsidP="006D65D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E851E9" w:rsidRDefault="006D65D0" w:rsidP="006D65D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E851E9" w:rsidRDefault="006D65D0" w:rsidP="006D65D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51E9">
              <w:rPr>
                <w:rFonts w:ascii="Times New Roman" w:hAnsi="Times New Roman" w:cs="Times New Roman"/>
                <w:sz w:val="18"/>
                <w:szCs w:val="18"/>
              </w:rPr>
              <w:t>1171,0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Default="006D65D0" w:rsidP="006D65D0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6D65D0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564749" w:rsidRDefault="006D65D0" w:rsidP="006D65D0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2F2919" w:rsidRDefault="006D65D0" w:rsidP="006D65D0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>- капитальный ремонт фундамента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EC334F" w:rsidRDefault="006D65D0" w:rsidP="006D65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34F">
              <w:rPr>
                <w:rFonts w:ascii="Times New Roman" w:hAnsi="Times New Roman" w:cs="Times New Roman"/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E851E9" w:rsidRDefault="006D65D0" w:rsidP="006D65D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E851E9" w:rsidRDefault="006D65D0" w:rsidP="006D65D0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E851E9" w:rsidRDefault="006D65D0" w:rsidP="006D65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E851E9" w:rsidRDefault="006D65D0" w:rsidP="006D65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Pr="00E851E9" w:rsidRDefault="006D65D0" w:rsidP="006D65D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D0" w:rsidRDefault="006D65D0" w:rsidP="006D65D0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0D0DE1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564749" w:rsidRDefault="000D0DE1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2F2919" w:rsidRDefault="000D0DE1" w:rsidP="00AC7F2C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>Капитальный ремонт зданий МКУ ДО ДШИ, в том числе: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564749" w:rsidRDefault="000D0DE1" w:rsidP="00C613C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BA4E3A" w:rsidRDefault="000D0DE1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BA4E3A" w:rsidRDefault="000D0DE1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4E3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BA4E3A" w:rsidRDefault="002E3272" w:rsidP="00202CB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162</w:t>
            </w:r>
            <w:r w:rsidR="00202C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,309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BA4E3A" w:rsidRDefault="000D0DE1" w:rsidP="000D0DE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BA4E3A" w:rsidRDefault="000D0DE1" w:rsidP="002B32A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564749" w:rsidRDefault="000D0DE1" w:rsidP="00AC7F2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D0DE1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564749" w:rsidRDefault="000D0DE1" w:rsidP="002F2919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1.5.1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2F2919" w:rsidRDefault="000D0DE1" w:rsidP="00AC7F2C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>- ремонт кровли МКУ ДО ДШИ (</w:t>
            </w:r>
            <w:proofErr w:type="spellStart"/>
            <w:r w:rsidRPr="002F2919">
              <w:rPr>
                <w:sz w:val="18"/>
                <w:szCs w:val="18"/>
              </w:rPr>
              <w:t>п.Пластун</w:t>
            </w:r>
            <w:proofErr w:type="spellEnd"/>
            <w:r w:rsidRPr="002F2919">
              <w:rPr>
                <w:sz w:val="18"/>
                <w:szCs w:val="18"/>
              </w:rPr>
              <w:t>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Default="000D0DE1" w:rsidP="00C613CA">
            <w:pPr>
              <w:jc w:val="center"/>
            </w:pPr>
            <w:r w:rsidRPr="00C90CD2">
              <w:rPr>
                <w:sz w:val="18"/>
                <w:szCs w:val="18"/>
              </w:rPr>
              <w:t>МКУ ДО ДШИ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8D261C" w:rsidRDefault="000D0DE1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26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8D261C" w:rsidRDefault="000D0DE1" w:rsidP="00122A16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D261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B26563" w:rsidRDefault="002E3272" w:rsidP="000D0DE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786,757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B26563" w:rsidRDefault="002E3272" w:rsidP="000D0DE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Pr="00B26563" w:rsidRDefault="002E3272" w:rsidP="002B32A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E1" w:rsidRDefault="000D0DE1" w:rsidP="00AC7F2C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2E3272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2E3272" w:rsidRDefault="002E3272" w:rsidP="002E327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2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1.5.2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2E3272" w:rsidRDefault="002E3272" w:rsidP="002E3272">
            <w:pPr>
              <w:rPr>
                <w:color w:val="000000" w:themeColor="text1"/>
                <w:sz w:val="18"/>
                <w:szCs w:val="18"/>
              </w:rPr>
            </w:pPr>
            <w:r w:rsidRPr="002E3272">
              <w:rPr>
                <w:color w:val="000000" w:themeColor="text1"/>
                <w:sz w:val="18"/>
                <w:szCs w:val="18"/>
              </w:rPr>
              <w:t>- ремонт здания МКУ ДО ДШИ (</w:t>
            </w:r>
            <w:proofErr w:type="spellStart"/>
            <w:r w:rsidRPr="002E3272">
              <w:rPr>
                <w:color w:val="000000" w:themeColor="text1"/>
                <w:sz w:val="18"/>
                <w:szCs w:val="18"/>
              </w:rPr>
              <w:t>п.Пластун</w:t>
            </w:r>
            <w:proofErr w:type="spellEnd"/>
            <w:r w:rsidRPr="002E3272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2E3272" w:rsidRDefault="002E3272" w:rsidP="002E327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272">
              <w:rPr>
                <w:rFonts w:ascii="Times New Roman" w:hAnsi="Times New Roman" w:cs="Times New Roman"/>
                <w:sz w:val="18"/>
                <w:szCs w:val="18"/>
              </w:rPr>
              <w:t>МКУ ДО ДШИ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2E3272" w:rsidRDefault="002E3272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2E3272" w:rsidRDefault="002E3272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2E3272" w:rsidRDefault="002E3272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2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839,552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BA4E3A" w:rsidRDefault="002E3272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BA4E3A" w:rsidRDefault="002E3272" w:rsidP="002B32A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Default="002E3272" w:rsidP="002E3272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2E3272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564749" w:rsidRDefault="002E3272" w:rsidP="002E327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2F2919" w:rsidRDefault="002E3272" w:rsidP="002E3272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 xml:space="preserve">Строительство Дома культуры в </w:t>
            </w:r>
            <w:proofErr w:type="spellStart"/>
            <w:r w:rsidRPr="002F2919">
              <w:rPr>
                <w:sz w:val="18"/>
                <w:szCs w:val="18"/>
              </w:rPr>
              <w:t>пгт.Пластун</w:t>
            </w:r>
            <w:proofErr w:type="spellEnd"/>
            <w:r w:rsidRPr="002F2919">
              <w:rPr>
                <w:sz w:val="18"/>
                <w:szCs w:val="18"/>
              </w:rPr>
              <w:t>, в том числе: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564749" w:rsidRDefault="002E3272" w:rsidP="002E327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Default="002E3272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Default="00BC75FC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8207,311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BA4E3A" w:rsidRDefault="002E3272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58750,00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BA4E3A" w:rsidRDefault="00202CB2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58750,00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BA4E3A" w:rsidRDefault="002E3272" w:rsidP="002B32A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564749" w:rsidRDefault="002E3272" w:rsidP="002E327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3272" w:rsidRPr="00564749" w:rsidTr="00112413"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272" w:rsidRPr="00564749" w:rsidRDefault="002E3272" w:rsidP="002E327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1.6.1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272" w:rsidRPr="002F2919" w:rsidRDefault="002E3272" w:rsidP="002E3272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>- разработка проектно-сметной док</w:t>
            </w:r>
            <w:r>
              <w:rPr>
                <w:sz w:val="18"/>
                <w:szCs w:val="18"/>
              </w:rPr>
              <w:t>ументации (ПСД) на строительств</w:t>
            </w:r>
            <w:r w:rsidRPr="002F2919">
              <w:rPr>
                <w:sz w:val="18"/>
                <w:szCs w:val="18"/>
              </w:rPr>
              <w:t xml:space="preserve">о Дома культуры в </w:t>
            </w:r>
            <w:proofErr w:type="spellStart"/>
            <w:r w:rsidRPr="002F2919">
              <w:rPr>
                <w:sz w:val="18"/>
                <w:szCs w:val="18"/>
              </w:rPr>
              <w:t>пгт.Пластун</w:t>
            </w:r>
            <w:proofErr w:type="spellEnd"/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272" w:rsidRDefault="002E3272" w:rsidP="002E3272">
            <w:pPr>
              <w:pStyle w:val="ConsNormal"/>
              <w:ind w:hanging="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8741D1" w:rsidRDefault="002E3272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741D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8741D1" w:rsidRDefault="00373614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4776,00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8741D1" w:rsidRDefault="002E3272" w:rsidP="002E327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8741D1" w:rsidRDefault="002E3272" w:rsidP="002E327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8741D1" w:rsidRDefault="002E3272" w:rsidP="002B32A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Default="002E3272" w:rsidP="002E327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  <w:r w:rsidRPr="008741D1">
              <w:rPr>
                <w:rFonts w:ascii="Times New Roman" w:hAnsi="Times New Roman" w:cs="Times New Roman"/>
                <w:sz w:val="18"/>
                <w:szCs w:val="18"/>
              </w:rPr>
              <w:t xml:space="preserve"> из краевого бюджета </w:t>
            </w:r>
          </w:p>
          <w:p w:rsidR="002E3272" w:rsidRPr="008741D1" w:rsidRDefault="002E3272" w:rsidP="002E327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3272" w:rsidRPr="00564749" w:rsidTr="00112413">
        <w:trPr>
          <w:trHeight w:val="137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272" w:rsidRPr="00564749" w:rsidRDefault="002E3272" w:rsidP="002E327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272" w:rsidRPr="002F2919" w:rsidRDefault="002E3272" w:rsidP="002E3272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3272" w:rsidRPr="008D261C" w:rsidRDefault="002E3272" w:rsidP="002E327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272" w:rsidRPr="008D261C" w:rsidRDefault="002E3272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272" w:rsidRPr="008D261C" w:rsidRDefault="00373614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272" w:rsidRPr="008D261C" w:rsidRDefault="002E3272" w:rsidP="002E327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272" w:rsidRPr="008D261C" w:rsidRDefault="002E3272" w:rsidP="002E327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272" w:rsidRPr="008D261C" w:rsidRDefault="002E3272" w:rsidP="002B32A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272" w:rsidRDefault="002E3272" w:rsidP="002E3272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2E3272" w:rsidRPr="00564749" w:rsidTr="00112413"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272" w:rsidRPr="00564749" w:rsidRDefault="002E3272" w:rsidP="002E327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1.6.2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272" w:rsidRPr="002F2919" w:rsidRDefault="002E3272" w:rsidP="002E3272">
            <w:pPr>
              <w:rPr>
                <w:sz w:val="18"/>
                <w:szCs w:val="18"/>
              </w:rPr>
            </w:pPr>
            <w:r w:rsidRPr="002F2919">
              <w:rPr>
                <w:sz w:val="18"/>
                <w:szCs w:val="18"/>
              </w:rPr>
              <w:t xml:space="preserve">-проведение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 w:rsidRPr="002F2919">
              <w:rPr>
                <w:sz w:val="18"/>
                <w:szCs w:val="18"/>
              </w:rPr>
              <w:t>пгт.Пластун</w:t>
            </w:r>
            <w:proofErr w:type="spellEnd"/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3272" w:rsidRDefault="002E3272" w:rsidP="002E327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762DB8" w:rsidRDefault="002E3272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62DB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762DB8" w:rsidRDefault="00373614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2527,655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762DB8" w:rsidRDefault="002E3272" w:rsidP="002E327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762DB8" w:rsidRDefault="002E3272" w:rsidP="002E327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762DB8" w:rsidRDefault="002E3272" w:rsidP="002B32A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Default="002E3272" w:rsidP="002E327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  <w:r w:rsidRPr="008741D1">
              <w:rPr>
                <w:rFonts w:ascii="Times New Roman" w:hAnsi="Times New Roman" w:cs="Times New Roman"/>
                <w:sz w:val="18"/>
                <w:szCs w:val="18"/>
              </w:rPr>
              <w:t xml:space="preserve"> из краевого бюджета </w:t>
            </w:r>
          </w:p>
          <w:p w:rsidR="002E3272" w:rsidRPr="008741D1" w:rsidRDefault="002E3272" w:rsidP="002E327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0C41" w:rsidRPr="00564749" w:rsidTr="00112413">
        <w:trPr>
          <w:trHeight w:val="700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C41" w:rsidRPr="00564749" w:rsidRDefault="00B00C41" w:rsidP="002E327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C41" w:rsidRPr="00762DB8" w:rsidRDefault="00B00C41" w:rsidP="002E3272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C41" w:rsidRDefault="00B00C41" w:rsidP="002E327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C41" w:rsidRPr="00762DB8" w:rsidRDefault="00B00C41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C41" w:rsidRPr="008D261C" w:rsidRDefault="00BC75FC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839,441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C41" w:rsidRPr="008D261C" w:rsidRDefault="00B00C41" w:rsidP="002E327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C41" w:rsidRPr="008D261C" w:rsidRDefault="00B00C41" w:rsidP="002E327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C41" w:rsidRPr="008D261C" w:rsidRDefault="00B00C41" w:rsidP="002B32A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C41" w:rsidRDefault="00B00C41" w:rsidP="002E3272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0407E7" w:rsidRPr="00564749" w:rsidTr="00112413">
        <w:trPr>
          <w:trHeight w:val="58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7E7" w:rsidRPr="00564749" w:rsidRDefault="000407E7" w:rsidP="000407E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1.6.3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7E7" w:rsidRPr="00212915" w:rsidRDefault="000407E7" w:rsidP="000407E7">
            <w:pPr>
              <w:rPr>
                <w:sz w:val="18"/>
                <w:szCs w:val="18"/>
              </w:rPr>
            </w:pPr>
            <w:r w:rsidRPr="00212915">
              <w:rPr>
                <w:sz w:val="18"/>
                <w:szCs w:val="18"/>
              </w:rPr>
              <w:t xml:space="preserve">- строительство дома культуры в </w:t>
            </w:r>
            <w:proofErr w:type="spellStart"/>
            <w:r w:rsidRPr="00212915">
              <w:rPr>
                <w:sz w:val="18"/>
                <w:szCs w:val="18"/>
              </w:rPr>
              <w:t>пгт.Пластун</w:t>
            </w:r>
            <w:proofErr w:type="spellEnd"/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7E7" w:rsidRDefault="000407E7" w:rsidP="000407E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  <w:p w:rsidR="000407E7" w:rsidRDefault="000407E7" w:rsidP="000407E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407E7" w:rsidRPr="00564749" w:rsidRDefault="000407E7" w:rsidP="000407E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E7" w:rsidRPr="00212915" w:rsidRDefault="000407E7" w:rsidP="000407E7">
            <w:pPr>
              <w:pStyle w:val="ConsNormal"/>
              <w:ind w:left="-77"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29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E7" w:rsidRPr="00212915" w:rsidRDefault="000407E7" w:rsidP="000407E7">
            <w:pPr>
              <w:pStyle w:val="ConsNormal"/>
              <w:ind w:left="-77"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29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E7" w:rsidRPr="00212915" w:rsidRDefault="00343F66" w:rsidP="000407E7">
            <w:pPr>
              <w:pStyle w:val="ConsNormal"/>
              <w:ind w:left="-77"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58456,25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E7" w:rsidRPr="00212915" w:rsidRDefault="00343F66" w:rsidP="000407E7">
            <w:pPr>
              <w:pStyle w:val="ConsNormal"/>
              <w:ind w:left="-77"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58456,25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E7" w:rsidRPr="00212915" w:rsidRDefault="000407E7" w:rsidP="002B32A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E7" w:rsidRDefault="000407E7" w:rsidP="000407E7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  <w:r w:rsidRPr="008741D1">
              <w:rPr>
                <w:rFonts w:ascii="Times New Roman" w:hAnsi="Times New Roman" w:cs="Times New Roman"/>
                <w:sz w:val="18"/>
                <w:szCs w:val="18"/>
              </w:rPr>
              <w:t xml:space="preserve"> из краевого бюджета </w:t>
            </w:r>
          </w:p>
          <w:p w:rsidR="000407E7" w:rsidRPr="008741D1" w:rsidRDefault="000407E7" w:rsidP="000407E7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07E7" w:rsidRPr="00564749" w:rsidTr="00112413">
        <w:trPr>
          <w:trHeight w:val="501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E7" w:rsidRDefault="000407E7" w:rsidP="000407E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E7" w:rsidRPr="00212915" w:rsidRDefault="000407E7" w:rsidP="000407E7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E7" w:rsidRDefault="000407E7" w:rsidP="000407E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E7" w:rsidRPr="00212915" w:rsidRDefault="000407E7" w:rsidP="000407E7">
            <w:pPr>
              <w:pStyle w:val="ConsNormal"/>
              <w:ind w:left="-77"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29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E7" w:rsidRPr="00212915" w:rsidRDefault="000407E7" w:rsidP="000407E7">
            <w:pPr>
              <w:pStyle w:val="ConsNormal"/>
              <w:ind w:left="-77"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129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E7" w:rsidRPr="00212915" w:rsidRDefault="000407E7" w:rsidP="000407E7">
            <w:pPr>
              <w:pStyle w:val="ConsNormal"/>
              <w:ind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293,75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E7" w:rsidRPr="00212915" w:rsidRDefault="000407E7" w:rsidP="000407E7">
            <w:pPr>
              <w:pStyle w:val="ConsNormal"/>
              <w:ind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293,75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E7" w:rsidRPr="00212915" w:rsidRDefault="000407E7" w:rsidP="002B32A5">
            <w:pPr>
              <w:pStyle w:val="ConsNormal"/>
              <w:ind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E7" w:rsidRDefault="000407E7" w:rsidP="000407E7">
            <w:r w:rsidRPr="00780735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780735">
              <w:rPr>
                <w:sz w:val="18"/>
                <w:szCs w:val="18"/>
              </w:rPr>
              <w:t>Тернейского</w:t>
            </w:r>
            <w:proofErr w:type="spellEnd"/>
            <w:r w:rsidRPr="00780735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2E3272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CE2F94" w:rsidRDefault="002E3272" w:rsidP="002E327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1.6.4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CE2F94" w:rsidRDefault="002E3272" w:rsidP="002E32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проведение кадастровых работ по изготовлению межевого плана на земельный участок под строительство дома культуры в </w:t>
            </w:r>
            <w:proofErr w:type="spellStart"/>
            <w:r>
              <w:rPr>
                <w:sz w:val="18"/>
                <w:szCs w:val="18"/>
              </w:rPr>
              <w:t>пгт.Пластун</w:t>
            </w:r>
            <w:proofErr w:type="spell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CE2F94" w:rsidRDefault="002E3272" w:rsidP="002E327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 земельных и имущественных отношений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CE2F94" w:rsidRDefault="002E3272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2E3272" w:rsidRDefault="002E3272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2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40,215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2E3272" w:rsidRDefault="002E3272" w:rsidP="002E3272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2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2E3272" w:rsidRDefault="002E3272" w:rsidP="002E327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E3272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2E3272" w:rsidRDefault="002E3272" w:rsidP="002B32A5">
            <w:pPr>
              <w:pStyle w:val="ConsNormal"/>
              <w:ind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2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72" w:rsidRPr="00CE2F94" w:rsidRDefault="002E3272" w:rsidP="002E327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2F94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CE2F94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CE2F9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821B0E" w:rsidRPr="00564749" w:rsidTr="00112413">
        <w:trPr>
          <w:trHeight w:val="34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B0E" w:rsidRDefault="00821B0E" w:rsidP="0092035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B0E" w:rsidRPr="00920355" w:rsidRDefault="00821B0E" w:rsidP="009203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Капитальный ремонт здания МКУ РЦНТ, в том числе: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B0E" w:rsidRDefault="00821B0E" w:rsidP="0092035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0E" w:rsidRPr="00821B0E" w:rsidRDefault="00821B0E" w:rsidP="00920355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21B0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0E" w:rsidRPr="00821B0E" w:rsidRDefault="00821B0E" w:rsidP="00920355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21B0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0E" w:rsidRPr="00821B0E" w:rsidRDefault="00821B0E" w:rsidP="00920355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21B0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0E" w:rsidRPr="00821B0E" w:rsidRDefault="002274FC" w:rsidP="00A43299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959,125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0E" w:rsidRPr="00821B0E" w:rsidRDefault="00821B0E" w:rsidP="002B32A5">
            <w:pPr>
              <w:pStyle w:val="ConsNormal"/>
              <w:ind w:right="-126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21B0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0E" w:rsidRDefault="00821B0E" w:rsidP="00920355">
            <w:pPr>
              <w:pStyle w:val="ConsNormal"/>
              <w:widowControl/>
              <w:ind w:left="-77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55" w:rsidRPr="00564749" w:rsidTr="00112413">
        <w:trPr>
          <w:trHeight w:val="34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355" w:rsidRPr="00564749" w:rsidRDefault="00920355" w:rsidP="0092035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</w:t>
            </w:r>
            <w:r w:rsidR="00821B0E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355" w:rsidRPr="00920355" w:rsidRDefault="00920355" w:rsidP="00920355">
            <w:pPr>
              <w:rPr>
                <w:sz w:val="18"/>
                <w:szCs w:val="18"/>
              </w:rPr>
            </w:pPr>
            <w:r w:rsidRPr="00920355">
              <w:rPr>
                <w:sz w:val="18"/>
                <w:szCs w:val="18"/>
              </w:rPr>
              <w:t>Капитальный ремонт электроосвещения в здании МКУ РЦНТ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355" w:rsidRPr="00920355" w:rsidRDefault="00920355" w:rsidP="0092035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МКУ РЦНТ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55" w:rsidRPr="00920355" w:rsidRDefault="00920355" w:rsidP="00920355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55" w:rsidRPr="00920355" w:rsidRDefault="00920355" w:rsidP="00920355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55" w:rsidRPr="00920355" w:rsidRDefault="00920355" w:rsidP="00920355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55" w:rsidRPr="00920355" w:rsidRDefault="00A43299" w:rsidP="00A43299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949,534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55" w:rsidRPr="00920355" w:rsidRDefault="00920355" w:rsidP="002B32A5">
            <w:pPr>
              <w:pStyle w:val="ConsNormal"/>
              <w:ind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55" w:rsidRDefault="00920355" w:rsidP="00920355">
            <w:pPr>
              <w:pStyle w:val="ConsNormal"/>
              <w:widowControl/>
              <w:ind w:left="-77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  <w:r w:rsidRPr="008741D1">
              <w:rPr>
                <w:rFonts w:ascii="Times New Roman" w:hAnsi="Times New Roman" w:cs="Times New Roman"/>
                <w:sz w:val="18"/>
                <w:szCs w:val="18"/>
              </w:rPr>
              <w:t xml:space="preserve"> из краевого бюджета </w:t>
            </w:r>
          </w:p>
          <w:p w:rsidR="00920355" w:rsidRPr="008741D1" w:rsidRDefault="00920355" w:rsidP="00920355">
            <w:pPr>
              <w:pStyle w:val="ConsNormal"/>
              <w:widowControl/>
              <w:ind w:left="-77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0355" w:rsidRPr="00564749" w:rsidTr="00112413">
        <w:trPr>
          <w:trHeight w:val="285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55" w:rsidRDefault="00920355" w:rsidP="0092035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55" w:rsidRPr="00920355" w:rsidRDefault="00920355" w:rsidP="00920355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55" w:rsidRPr="00920355" w:rsidRDefault="00920355" w:rsidP="0092035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55" w:rsidRPr="00920355" w:rsidRDefault="00920355" w:rsidP="00920355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55" w:rsidRPr="00920355" w:rsidRDefault="00920355" w:rsidP="00920355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55" w:rsidRPr="00920355" w:rsidRDefault="00920355" w:rsidP="00920355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55" w:rsidRPr="00920355" w:rsidRDefault="00A43299" w:rsidP="00A43299">
            <w:pPr>
              <w:pStyle w:val="ConsNormal"/>
              <w:ind w:left="-77" w:firstLine="7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9,591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55" w:rsidRPr="00920355" w:rsidRDefault="00920355" w:rsidP="002B32A5">
            <w:pPr>
              <w:pStyle w:val="ConsNormal"/>
              <w:ind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55" w:rsidRPr="00CE2F94" w:rsidRDefault="00920355" w:rsidP="00920355">
            <w:pPr>
              <w:pStyle w:val="ConsNormal"/>
              <w:widowControl/>
              <w:ind w:left="-7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2F94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CE2F94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CE2F9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534CA8" w:rsidRPr="00564749" w:rsidTr="00112413">
        <w:trPr>
          <w:trHeight w:val="420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CA8" w:rsidRPr="00564749" w:rsidRDefault="00534CA8" w:rsidP="00534CA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1.7.2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CA8" w:rsidRPr="00534CA8" w:rsidRDefault="00534CA8" w:rsidP="00534CA8">
            <w:pPr>
              <w:rPr>
                <w:sz w:val="18"/>
                <w:szCs w:val="18"/>
              </w:rPr>
            </w:pPr>
            <w:r w:rsidRPr="00534CA8">
              <w:rPr>
                <w:sz w:val="18"/>
                <w:szCs w:val="18"/>
              </w:rPr>
              <w:t>Капитальный ремонт фойе МКУ РЦНТ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CA8" w:rsidRPr="00920355" w:rsidRDefault="00534CA8" w:rsidP="00534CA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МКУ РЦНТ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534CA8" w:rsidP="00534CA8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534CA8" w:rsidP="00534CA8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534CA8" w:rsidP="00534CA8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534CA8" w:rsidP="00A43299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2B32A5" w:rsidP="002B32A5">
            <w:pPr>
              <w:pStyle w:val="ConsNormal"/>
              <w:ind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1222,411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Default="00534CA8" w:rsidP="00534CA8">
            <w:pPr>
              <w:pStyle w:val="ConsNormal"/>
              <w:widowControl/>
              <w:ind w:left="-77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  <w:r w:rsidRPr="008741D1">
              <w:rPr>
                <w:rFonts w:ascii="Times New Roman" w:hAnsi="Times New Roman" w:cs="Times New Roman"/>
                <w:sz w:val="18"/>
                <w:szCs w:val="18"/>
              </w:rPr>
              <w:t xml:space="preserve"> из краевого бюджета </w:t>
            </w:r>
          </w:p>
          <w:p w:rsidR="00534CA8" w:rsidRPr="008741D1" w:rsidRDefault="00534CA8" w:rsidP="00534CA8">
            <w:pPr>
              <w:pStyle w:val="ConsNormal"/>
              <w:widowControl/>
              <w:ind w:left="-77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CA8" w:rsidRPr="00564749" w:rsidTr="00112413">
        <w:trPr>
          <w:trHeight w:val="405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Default="00534CA8" w:rsidP="00534CA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534CA8" w:rsidRDefault="00534CA8" w:rsidP="00534CA8">
            <w:pPr>
              <w:rPr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Default="00534CA8" w:rsidP="00534CA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534CA8" w:rsidP="00534CA8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534CA8" w:rsidP="00534CA8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534CA8" w:rsidP="00534CA8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534CA8" w:rsidP="00A43299">
            <w:pPr>
              <w:pStyle w:val="ConsNormal"/>
              <w:ind w:left="-77" w:firstLine="7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2B32A5" w:rsidP="002B32A5">
            <w:pPr>
              <w:pStyle w:val="ConsNormal"/>
              <w:ind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12,348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CE2F94" w:rsidRDefault="00534CA8" w:rsidP="00534CA8">
            <w:pPr>
              <w:pStyle w:val="ConsNormal"/>
              <w:widowControl/>
              <w:ind w:left="-7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2F94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CE2F94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CE2F9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534CA8" w:rsidRPr="00564749" w:rsidTr="00112413">
        <w:trPr>
          <w:trHeight w:val="420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CA8" w:rsidRPr="00564749" w:rsidRDefault="00534CA8" w:rsidP="00534CA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1.7.3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CA8" w:rsidRPr="00534CA8" w:rsidRDefault="00534CA8" w:rsidP="00534CA8">
            <w:pPr>
              <w:rPr>
                <w:sz w:val="18"/>
                <w:szCs w:val="18"/>
              </w:rPr>
            </w:pPr>
            <w:r w:rsidRPr="00534CA8">
              <w:rPr>
                <w:sz w:val="18"/>
                <w:szCs w:val="18"/>
              </w:rPr>
              <w:t>Капитальный ремонт кинозала МКУ РЦНТ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CA8" w:rsidRDefault="00534CA8" w:rsidP="00534CA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4CA8" w:rsidRDefault="00534CA8" w:rsidP="00534CA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МКУ РЦНТ</w:t>
            </w:r>
          </w:p>
          <w:p w:rsidR="00534CA8" w:rsidRDefault="00534CA8" w:rsidP="00534CA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4CA8" w:rsidRPr="00920355" w:rsidRDefault="00534CA8" w:rsidP="00534CA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534CA8" w:rsidP="00534CA8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534CA8" w:rsidP="00534CA8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534CA8" w:rsidP="00534CA8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534CA8" w:rsidP="00A43299">
            <w:pPr>
              <w:pStyle w:val="ConsNormal"/>
              <w:widowControl/>
              <w:ind w:left="-7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2B32A5" w:rsidP="002B32A5">
            <w:pPr>
              <w:pStyle w:val="ConsNormal"/>
              <w:ind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3130,224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Default="00534CA8" w:rsidP="00534CA8">
            <w:pPr>
              <w:pStyle w:val="ConsNormal"/>
              <w:widowControl/>
              <w:ind w:left="-77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  <w:r w:rsidRPr="008741D1">
              <w:rPr>
                <w:rFonts w:ascii="Times New Roman" w:hAnsi="Times New Roman" w:cs="Times New Roman"/>
                <w:sz w:val="18"/>
                <w:szCs w:val="18"/>
              </w:rPr>
              <w:t xml:space="preserve"> из краевого бюджета </w:t>
            </w:r>
          </w:p>
          <w:p w:rsidR="00534CA8" w:rsidRPr="008741D1" w:rsidRDefault="00534CA8" w:rsidP="00534CA8">
            <w:pPr>
              <w:pStyle w:val="ConsNormal"/>
              <w:widowControl/>
              <w:ind w:left="-77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4CA8" w:rsidRPr="00564749" w:rsidTr="00112413">
        <w:trPr>
          <w:trHeight w:val="405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Default="00534CA8" w:rsidP="00534CA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Default="00534CA8" w:rsidP="00534CA8">
            <w:pPr>
              <w:rPr>
                <w:b/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Default="00534CA8" w:rsidP="00534CA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534CA8" w:rsidP="00534CA8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534CA8" w:rsidP="00534CA8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534CA8" w:rsidP="00534CA8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534CA8" w:rsidP="00A43299">
            <w:pPr>
              <w:pStyle w:val="ConsNormal"/>
              <w:ind w:left="-77" w:firstLine="7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920355" w:rsidRDefault="002B32A5" w:rsidP="002B32A5">
            <w:pPr>
              <w:pStyle w:val="ConsNormal"/>
              <w:ind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31,618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A8" w:rsidRPr="00CE2F94" w:rsidRDefault="00534CA8" w:rsidP="00534CA8">
            <w:pPr>
              <w:pStyle w:val="ConsNormal"/>
              <w:widowControl/>
              <w:ind w:left="-7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2F94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CE2F94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CE2F9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1729C" w:rsidRDefault="0071729C" w:rsidP="0071729C">
            <w:pPr>
              <w:rPr>
                <w:b/>
                <w:sz w:val="18"/>
                <w:szCs w:val="18"/>
              </w:rPr>
            </w:pPr>
            <w:r w:rsidRPr="0071729C">
              <w:rPr>
                <w:sz w:val="18"/>
                <w:szCs w:val="18"/>
              </w:rPr>
              <w:t xml:space="preserve">Проведение государственной экспертизы </w:t>
            </w:r>
            <w:r w:rsidRPr="0071729C">
              <w:rPr>
                <w:rStyle w:val="a5"/>
                <w:b w:val="0"/>
                <w:sz w:val="18"/>
                <w:szCs w:val="18"/>
              </w:rPr>
              <w:t>проверки достоверности сметной стоимости объектов капитального ремонта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МКУ РЦНТ</w:t>
            </w:r>
          </w:p>
          <w:p w:rsidR="0071729C" w:rsidRPr="0071729C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1729C" w:rsidRDefault="0071729C" w:rsidP="0071729C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1729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1729C" w:rsidRDefault="0071729C" w:rsidP="0090488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1729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1729C" w:rsidRDefault="0071729C" w:rsidP="0071729C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1729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50,00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1729C" w:rsidRDefault="0071729C" w:rsidP="0071729C">
            <w:pPr>
              <w:pStyle w:val="ConsNormal"/>
              <w:widowControl/>
              <w:ind w:right="-165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1729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1729C" w:rsidRDefault="0071729C" w:rsidP="0071729C">
            <w:pPr>
              <w:pStyle w:val="ConsNormal"/>
              <w:ind w:right="-12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1729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CE2F94" w:rsidRDefault="0071729C" w:rsidP="0071729C">
            <w:pPr>
              <w:pStyle w:val="ConsNormal"/>
              <w:widowControl/>
              <w:ind w:left="-7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2F94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CE2F94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CE2F9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rPr>
                <w:b/>
                <w:sz w:val="18"/>
                <w:szCs w:val="18"/>
              </w:rPr>
            </w:pPr>
            <w:r w:rsidRPr="00564749">
              <w:rPr>
                <w:b/>
                <w:sz w:val="18"/>
                <w:szCs w:val="18"/>
              </w:rPr>
              <w:t>Итого по разделу</w:t>
            </w:r>
            <w:r>
              <w:rPr>
                <w:b/>
                <w:sz w:val="18"/>
                <w:szCs w:val="18"/>
              </w:rPr>
              <w:t xml:space="preserve"> 1: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BA4E3A" w:rsidRDefault="0071729C" w:rsidP="0071729C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BA4E3A" w:rsidRDefault="0071729C" w:rsidP="0071729C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8752,105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BA4E3A" w:rsidRDefault="0071729C" w:rsidP="0071729C">
            <w:pPr>
              <w:pStyle w:val="ConsNormal"/>
              <w:ind w:left="-77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60426,309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BC75FC" w:rsidRDefault="0071729C" w:rsidP="0071729C">
            <w:pPr>
              <w:pStyle w:val="ConsNormal"/>
              <w:widowControl/>
              <w:ind w:right="-165" w:firstLine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C75F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59709,125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BA4E3A" w:rsidRDefault="0071729C" w:rsidP="0071729C">
            <w:pPr>
              <w:pStyle w:val="ConsNormal"/>
              <w:ind w:right="-126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7145,601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1729C" w:rsidRPr="00564749" w:rsidTr="00112413">
        <w:trPr>
          <w:cantSplit/>
          <w:trHeight w:val="343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695B44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7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67C8A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7C8A">
              <w:rPr>
                <w:rFonts w:ascii="Times New Roman" w:hAnsi="Times New Roman" w:cs="Times New Roman"/>
                <w:b/>
                <w:sz w:val="18"/>
                <w:szCs w:val="18"/>
              </w:rPr>
              <w:t>Укрепление материально-технической базы учреждений</w:t>
            </w:r>
          </w:p>
        </w:tc>
      </w:tr>
      <w:tr w:rsidR="0071729C" w:rsidRPr="00564749" w:rsidTr="00112413">
        <w:trPr>
          <w:cantSplit/>
          <w:trHeight w:val="343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67C8A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67C8A" w:rsidRDefault="0071729C" w:rsidP="0071729C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Приобретение кресел в зрительный зал МКУ Районный центр народного творчества </w:t>
            </w:r>
            <w:proofErr w:type="spellStart"/>
            <w:r>
              <w:rPr>
                <w:sz w:val="18"/>
                <w:szCs w:val="18"/>
              </w:rPr>
              <w:t>п.Терней</w:t>
            </w:r>
            <w:proofErr w:type="spell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67C8A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РЦНТ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67C8A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67C8A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67C8A" w:rsidRDefault="0071729C" w:rsidP="0071729C">
            <w:pPr>
              <w:ind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67C8A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67C8A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rPr>
          <w:cantSplit/>
          <w:trHeight w:val="343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книжной, журнальной и газетной продукции для МКУ «Центральная районная библиотека» (подписка, пополнение фонда)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jc w:val="center"/>
            </w:pPr>
            <w:r w:rsidRPr="001201FC"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67C8A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88,524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67C8A" w:rsidRDefault="0071729C" w:rsidP="0071729C">
            <w:pPr>
              <w:ind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67C8A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67C8A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rPr>
          <w:cantSplit/>
          <w:trHeight w:val="418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3F101F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3F101F" w:rsidRDefault="0071729C" w:rsidP="0071729C">
            <w:pPr>
              <w:ind w:firstLine="19"/>
              <w:rPr>
                <w:sz w:val="18"/>
                <w:szCs w:val="18"/>
              </w:rPr>
            </w:pPr>
            <w:r w:rsidRPr="003F101F">
              <w:rPr>
                <w:sz w:val="18"/>
                <w:szCs w:val="18"/>
              </w:rPr>
              <w:t xml:space="preserve">Комплектование книжного фонда и обеспечение информационно-техническим оборудованием 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537A63" w:rsidRDefault="0071729C" w:rsidP="0071729C">
            <w:pPr>
              <w:jc w:val="center"/>
              <w:rPr>
                <w:b/>
                <w:sz w:val="18"/>
                <w:szCs w:val="18"/>
              </w:rPr>
            </w:pPr>
            <w:r w:rsidRPr="001201FC"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3F101F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 w:rsidRPr="003F101F"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3F101F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146,096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3F101F" w:rsidRDefault="0071729C" w:rsidP="0071729C">
            <w:pPr>
              <w:ind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149,248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3F101F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3F101F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Субсидии из краевого бюджета</w:t>
            </w:r>
          </w:p>
        </w:tc>
      </w:tr>
      <w:tr w:rsidR="0071729C" w:rsidRPr="00A37880" w:rsidTr="00112413">
        <w:trPr>
          <w:cantSplit/>
          <w:trHeight w:val="254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37880" w:rsidRDefault="0071729C" w:rsidP="007172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37880" w:rsidRDefault="0071729C" w:rsidP="007172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37880" w:rsidRDefault="0071729C" w:rsidP="007172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37880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37880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1,476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37880" w:rsidRDefault="0071729C" w:rsidP="0071729C">
            <w:pPr>
              <w:ind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1,508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37880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37880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rPr>
          <w:cantSplit/>
          <w:trHeight w:val="353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товаров, продукции, работ и услуг для организации и проведения мероприятий посвященных 75-летию Победы в ВОВ, в том числе: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3D0A76" w:rsidRDefault="0071729C" w:rsidP="0071729C">
            <w:pPr>
              <w:ind w:left="-77" w:right="-14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3D0A76" w:rsidRDefault="0071729C" w:rsidP="0071729C">
            <w:pPr>
              <w:ind w:left="-77" w:right="-14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3D0A76" w:rsidRDefault="0071729C" w:rsidP="0071729C">
            <w:pPr>
              <w:ind w:right="-14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614,789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3D0A76" w:rsidRDefault="0071729C" w:rsidP="0071729C">
            <w:pPr>
              <w:ind w:left="-77" w:right="-14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3D0A76" w:rsidRDefault="0071729C" w:rsidP="0071729C">
            <w:pPr>
              <w:ind w:left="-77" w:right="-14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rPr>
          <w:cantSplit/>
          <w:trHeight w:val="353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1CE4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баннерной продукции, плакатов, декораций, фотозон к 75-летию Победы в ВОВ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РЦНТ</w:t>
            </w:r>
          </w:p>
          <w:p w:rsidR="0071729C" w:rsidRPr="00A11CE4" w:rsidRDefault="0071729C" w:rsidP="007172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357,560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rPr>
          <w:cantSplit/>
          <w:trHeight w:val="204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ind w:firstLine="19"/>
              <w:rPr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jc w:val="center"/>
              <w:rPr>
                <w:sz w:val="18"/>
                <w:szCs w:val="18"/>
              </w:rPr>
            </w:pPr>
            <w:r w:rsidRPr="001201FC"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22,539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rPr>
          <w:cantSplit/>
          <w:trHeight w:val="3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георгиевских лент к 75-летию Победы в ВОВ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РЦНТ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30,690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rPr>
          <w:cantSplit/>
          <w:trHeight w:val="19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2.4.3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военных костюмов для проведения мероприятий к 75-летию Победы в ВОВ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РЦНТ</w:t>
            </w:r>
          </w:p>
          <w:p w:rsidR="0071729C" w:rsidRPr="00A11CE4" w:rsidRDefault="0071729C" w:rsidP="007172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142,800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rPr>
                <w:sz w:val="18"/>
                <w:szCs w:val="18"/>
              </w:rPr>
            </w:pPr>
          </w:p>
          <w:p w:rsidR="0071729C" w:rsidRPr="00564749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rPr>
          <w:cantSplit/>
          <w:trHeight w:val="204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ind w:firstLine="19"/>
              <w:rPr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jc w:val="center"/>
              <w:rPr>
                <w:sz w:val="18"/>
                <w:szCs w:val="18"/>
              </w:rPr>
            </w:pPr>
            <w:r w:rsidRPr="001201FC"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25,700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rPr>
                <w:sz w:val="18"/>
                <w:szCs w:val="18"/>
              </w:rPr>
            </w:pPr>
          </w:p>
        </w:tc>
      </w:tr>
      <w:tr w:rsidR="0071729C" w:rsidRPr="00564749" w:rsidTr="00112413">
        <w:trPr>
          <w:cantSplit/>
          <w:trHeight w:val="3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мобильных стендов к 75-летию Победы в ВОВ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РЦНТ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35,500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A11CE4" w:rsidRDefault="0071729C" w:rsidP="0071729C">
            <w:pPr>
              <w:ind w:left="-77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rPr>
          <w:cantSplit/>
          <w:trHeight w:val="3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2.5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ind w:firstLine="19"/>
              <w:rPr>
                <w:color w:val="000000" w:themeColor="text1"/>
                <w:sz w:val="18"/>
                <w:szCs w:val="18"/>
              </w:rPr>
            </w:pPr>
            <w:r w:rsidRPr="00202CB2">
              <w:rPr>
                <w:color w:val="000000" w:themeColor="text1"/>
                <w:sz w:val="18"/>
                <w:szCs w:val="18"/>
              </w:rPr>
              <w:t>Приобретение мебели в МКУ Центральная районная библиотека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02CB2">
              <w:rPr>
                <w:color w:val="000000" w:themeColor="text1"/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ind w:left="-77" w:right="-143"/>
              <w:jc w:val="center"/>
              <w:rPr>
                <w:color w:val="000000" w:themeColor="text1"/>
                <w:sz w:val="18"/>
                <w:szCs w:val="18"/>
              </w:rPr>
            </w:pPr>
            <w:r w:rsidRPr="00202CB2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ind w:left="-77" w:right="-143"/>
              <w:jc w:val="center"/>
              <w:rPr>
                <w:color w:val="000000" w:themeColor="text1"/>
                <w:sz w:val="18"/>
                <w:szCs w:val="18"/>
              </w:rPr>
            </w:pPr>
            <w:r w:rsidRPr="00202CB2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ind w:right="-143"/>
              <w:jc w:val="center"/>
              <w:rPr>
                <w:color w:val="000000" w:themeColor="text1"/>
                <w:sz w:val="18"/>
                <w:szCs w:val="18"/>
              </w:rPr>
            </w:pPr>
            <w:r w:rsidRPr="00202CB2">
              <w:rPr>
                <w:color w:val="000000" w:themeColor="text1"/>
                <w:sz w:val="18"/>
                <w:szCs w:val="18"/>
              </w:rPr>
              <w:t>176,030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ind w:left="-77" w:right="-143"/>
              <w:jc w:val="center"/>
              <w:rPr>
                <w:color w:val="000000" w:themeColor="text1"/>
                <w:sz w:val="18"/>
                <w:szCs w:val="18"/>
              </w:rPr>
            </w:pPr>
            <w:r w:rsidRPr="00202CB2">
              <w:rPr>
                <w:color w:val="000000" w:themeColor="text1"/>
                <w:sz w:val="18"/>
                <w:szCs w:val="18"/>
              </w:rPr>
              <w:t>131,840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ind w:left="-77" w:right="-143"/>
              <w:jc w:val="center"/>
              <w:rPr>
                <w:color w:val="000000" w:themeColor="text1"/>
                <w:sz w:val="18"/>
                <w:szCs w:val="18"/>
              </w:rPr>
            </w:pPr>
            <w:r w:rsidRPr="00202CB2">
              <w:rPr>
                <w:color w:val="000000" w:themeColor="text1"/>
                <w:sz w:val="18"/>
                <w:szCs w:val="18"/>
              </w:rPr>
              <w:t>353,490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2CB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Местный бюджет </w:t>
            </w:r>
            <w:proofErr w:type="spellStart"/>
            <w:r w:rsidRPr="00202CB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Тернейского</w:t>
            </w:r>
            <w:proofErr w:type="spellEnd"/>
            <w:r w:rsidRPr="00202CB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rPr>
          <w:cantSplit/>
          <w:trHeight w:val="3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16356C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6356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2.6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16356C" w:rsidRDefault="0071729C" w:rsidP="0071729C">
            <w:pPr>
              <w:ind w:firstLine="19"/>
              <w:rPr>
                <w:color w:val="000000" w:themeColor="text1"/>
                <w:sz w:val="18"/>
                <w:szCs w:val="18"/>
              </w:rPr>
            </w:pPr>
            <w:r w:rsidRPr="0016356C">
              <w:rPr>
                <w:color w:val="000000" w:themeColor="text1"/>
                <w:sz w:val="18"/>
                <w:szCs w:val="18"/>
              </w:rPr>
              <w:t xml:space="preserve">Приобретение ноутбука </w:t>
            </w:r>
            <w:r w:rsidR="00904886">
              <w:rPr>
                <w:color w:val="000000" w:themeColor="text1"/>
                <w:sz w:val="18"/>
                <w:szCs w:val="18"/>
              </w:rPr>
              <w:t xml:space="preserve">в сельский клуб </w:t>
            </w:r>
            <w:proofErr w:type="spellStart"/>
            <w:r w:rsidR="00904886">
              <w:rPr>
                <w:color w:val="000000" w:themeColor="text1"/>
                <w:sz w:val="18"/>
                <w:szCs w:val="18"/>
              </w:rPr>
              <w:t>с.Амгу</w:t>
            </w:r>
            <w:proofErr w:type="spell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16356C" w:rsidRDefault="0071729C" w:rsidP="0071729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6356C">
              <w:rPr>
                <w:color w:val="000000" w:themeColor="text1"/>
                <w:sz w:val="18"/>
                <w:szCs w:val="18"/>
              </w:rPr>
              <w:t>МКУ РЦНТ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16356C" w:rsidRDefault="0071729C" w:rsidP="0071729C">
            <w:pPr>
              <w:ind w:left="-77" w:right="-143"/>
              <w:jc w:val="center"/>
              <w:rPr>
                <w:color w:val="000000" w:themeColor="text1"/>
                <w:sz w:val="18"/>
                <w:szCs w:val="18"/>
              </w:rPr>
            </w:pPr>
            <w:r w:rsidRPr="0016356C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16356C" w:rsidRDefault="0071729C" w:rsidP="0071729C">
            <w:pPr>
              <w:ind w:left="-77" w:right="-143"/>
              <w:jc w:val="center"/>
              <w:rPr>
                <w:color w:val="000000" w:themeColor="text1"/>
                <w:sz w:val="18"/>
                <w:szCs w:val="18"/>
              </w:rPr>
            </w:pPr>
            <w:r w:rsidRPr="0016356C">
              <w:rPr>
                <w:color w:val="000000" w:themeColor="text1"/>
                <w:sz w:val="18"/>
                <w:szCs w:val="18"/>
              </w:rPr>
              <w:t>28,48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16356C" w:rsidRDefault="0071729C" w:rsidP="0071729C">
            <w:pPr>
              <w:ind w:right="-14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16356C" w:rsidRDefault="0071729C" w:rsidP="0071729C">
            <w:pPr>
              <w:ind w:left="-77" w:right="-14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16356C" w:rsidRDefault="0071729C" w:rsidP="0071729C">
            <w:pPr>
              <w:ind w:left="-77" w:right="-14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2CB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Местный бюджет </w:t>
            </w:r>
            <w:proofErr w:type="spellStart"/>
            <w:r w:rsidRPr="00202CB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Тернейского</w:t>
            </w:r>
            <w:proofErr w:type="spellEnd"/>
            <w:r w:rsidRPr="00202CB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rPr>
          <w:cantSplit/>
          <w:trHeight w:val="3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ind w:firstLine="19"/>
              <w:rPr>
                <w:b/>
                <w:color w:val="000000" w:themeColor="text1"/>
                <w:sz w:val="18"/>
                <w:szCs w:val="18"/>
              </w:rPr>
            </w:pPr>
            <w:r w:rsidRPr="00202CB2">
              <w:rPr>
                <w:b/>
                <w:color w:val="000000" w:themeColor="text1"/>
                <w:sz w:val="18"/>
                <w:szCs w:val="18"/>
              </w:rPr>
              <w:t>Итого по разделу 2: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ind w:left="-77" w:right="-14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202CB2">
              <w:rPr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904886" w:rsidP="0071729C">
            <w:pPr>
              <w:ind w:left="-77" w:right="-14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264,576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ind w:right="-14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855,545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ind w:left="-77" w:right="-14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332,140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ind w:left="-77" w:right="-14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2003,64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202CB2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02CB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Местный бюджет </w:t>
            </w:r>
            <w:proofErr w:type="spellStart"/>
            <w:r w:rsidRPr="00202CB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Тернейского</w:t>
            </w:r>
            <w:proofErr w:type="spellEnd"/>
            <w:r w:rsidRPr="00202CB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rPr>
          <w:cantSplit/>
          <w:trHeight w:val="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695B44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7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4F6656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66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Участие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 краевых, </w:t>
            </w:r>
            <w:r w:rsidRPr="004F6656">
              <w:rPr>
                <w:rFonts w:ascii="Times New Roman" w:hAnsi="Times New Roman" w:cs="Times New Roman"/>
                <w:b/>
                <w:sz w:val="18"/>
                <w:szCs w:val="18"/>
              </w:rPr>
              <w:t>региональных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в районных</w:t>
            </w:r>
            <w:r w:rsidRPr="004F66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мероприятиях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</w:tr>
      <w:tr w:rsidR="0071729C" w:rsidRPr="00564749" w:rsidTr="00112413">
        <w:trPr>
          <w:cantSplit/>
          <w:trHeight w:val="555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816031" w:rsidRDefault="0071729C" w:rsidP="0071729C">
            <w:pPr>
              <w:ind w:firstLine="19"/>
              <w:rPr>
                <w:sz w:val="18"/>
                <w:szCs w:val="18"/>
                <w:u w:val="single"/>
              </w:rPr>
            </w:pPr>
            <w:r w:rsidRPr="00816031">
              <w:rPr>
                <w:sz w:val="18"/>
                <w:szCs w:val="18"/>
              </w:rPr>
              <w:t>Участие творческих коллективов в  краевых, региональных и в районных мероприятиях: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jc w:val="center"/>
              <w:rPr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МКУ РЦНТ</w:t>
            </w:r>
          </w:p>
          <w:p w:rsidR="0071729C" w:rsidRPr="00564749" w:rsidRDefault="0071729C" w:rsidP="007172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816031" w:rsidRDefault="0071729C" w:rsidP="0071729C">
            <w:pPr>
              <w:jc w:val="center"/>
              <w:rPr>
                <w:sz w:val="18"/>
                <w:szCs w:val="18"/>
              </w:rPr>
            </w:pPr>
            <w:r w:rsidRPr="00816031">
              <w:rPr>
                <w:sz w:val="18"/>
                <w:szCs w:val="18"/>
              </w:rPr>
              <w:t>200,00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816031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271,520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816031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561,12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816031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816031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816031" w:rsidRDefault="0071729C" w:rsidP="0071729C">
            <w:pPr>
              <w:ind w:firstLine="19"/>
              <w:rPr>
                <w:sz w:val="18"/>
                <w:szCs w:val="18"/>
                <w:u w:val="single"/>
              </w:rPr>
            </w:pPr>
            <w:r w:rsidRPr="00816031">
              <w:rPr>
                <w:sz w:val="18"/>
                <w:szCs w:val="18"/>
              </w:rPr>
              <w:t xml:space="preserve">Участие </w:t>
            </w:r>
            <w:r>
              <w:rPr>
                <w:sz w:val="18"/>
                <w:szCs w:val="18"/>
              </w:rPr>
              <w:t xml:space="preserve">учащихся МКУ ДО ДШИ </w:t>
            </w:r>
            <w:r w:rsidRPr="00816031">
              <w:rPr>
                <w:sz w:val="18"/>
                <w:szCs w:val="18"/>
              </w:rPr>
              <w:t>в  краевых, региональных и в районных мероприятиях: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4A1DCD" w:rsidRDefault="0071729C" w:rsidP="0071729C">
            <w:pPr>
              <w:jc w:val="center"/>
              <w:rPr>
                <w:sz w:val="18"/>
                <w:szCs w:val="18"/>
              </w:rPr>
            </w:pPr>
            <w:r w:rsidRPr="004A1DCD">
              <w:rPr>
                <w:sz w:val="18"/>
                <w:szCs w:val="18"/>
              </w:rPr>
              <w:t>МКУ ДО ДШИ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4A1DCD" w:rsidRDefault="0071729C" w:rsidP="0071729C">
            <w:pPr>
              <w:jc w:val="center"/>
              <w:rPr>
                <w:sz w:val="18"/>
                <w:szCs w:val="18"/>
              </w:rPr>
            </w:pPr>
            <w:r w:rsidRPr="004A1DCD"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4A1DCD" w:rsidRDefault="0071729C" w:rsidP="0071729C">
            <w:pPr>
              <w:jc w:val="center"/>
              <w:rPr>
                <w:sz w:val="18"/>
                <w:szCs w:val="18"/>
              </w:rPr>
            </w:pPr>
            <w:r w:rsidRPr="004A1DCD">
              <w:rPr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4A1DCD" w:rsidRDefault="0071729C" w:rsidP="0071729C">
            <w:pPr>
              <w:jc w:val="center"/>
              <w:rPr>
                <w:sz w:val="18"/>
                <w:szCs w:val="18"/>
              </w:rPr>
            </w:pPr>
            <w:r w:rsidRPr="004A1DCD">
              <w:rPr>
                <w:sz w:val="18"/>
                <w:szCs w:val="18"/>
              </w:rPr>
              <w:t>200,00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4A1DCD" w:rsidRDefault="0071729C" w:rsidP="0071729C">
            <w:pPr>
              <w:jc w:val="center"/>
              <w:rPr>
                <w:sz w:val="18"/>
                <w:szCs w:val="18"/>
              </w:rPr>
            </w:pPr>
            <w:r w:rsidRPr="004A1DCD">
              <w:rPr>
                <w:sz w:val="18"/>
                <w:szCs w:val="18"/>
              </w:rPr>
              <w:t>200,00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4A1DCD" w:rsidRDefault="0071729C" w:rsidP="0071729C">
            <w:pPr>
              <w:jc w:val="center"/>
              <w:rPr>
                <w:sz w:val="18"/>
                <w:szCs w:val="18"/>
              </w:rPr>
            </w:pPr>
            <w:r w:rsidRPr="004A1DCD">
              <w:rPr>
                <w:sz w:val="18"/>
                <w:szCs w:val="18"/>
              </w:rPr>
              <w:t>200,00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разделу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rPr>
                <w:b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271,520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761,12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rPr>
                <w:sz w:val="18"/>
                <w:szCs w:val="18"/>
              </w:rPr>
            </w:pPr>
          </w:p>
        </w:tc>
      </w:tr>
      <w:tr w:rsidR="0071729C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9D4E98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7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Развитие музейного дела</w:t>
            </w:r>
          </w:p>
        </w:tc>
      </w:tr>
      <w:tr w:rsidR="0071729C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FB6A53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FB6A53" w:rsidRDefault="0071729C" w:rsidP="0071729C">
            <w:pPr>
              <w:rPr>
                <w:sz w:val="18"/>
                <w:szCs w:val="18"/>
              </w:rPr>
            </w:pPr>
            <w:r w:rsidRPr="00FB6A53">
              <w:rPr>
                <w:sz w:val="18"/>
                <w:szCs w:val="18"/>
              </w:rPr>
              <w:t>Приобретение интерактивного стола (напольного)</w:t>
            </w:r>
            <w:r>
              <w:rPr>
                <w:sz w:val="18"/>
                <w:szCs w:val="18"/>
              </w:rPr>
              <w:t xml:space="preserve"> в МКУ Центральная районная библиотека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FB6A53" w:rsidRDefault="0071729C" w:rsidP="0071729C">
            <w:pPr>
              <w:ind w:left="-81" w:right="-1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FB6A53" w:rsidRDefault="0071729C" w:rsidP="0071729C">
            <w:pPr>
              <w:ind w:left="-81" w:right="-1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FB6A53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FB6A53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FB6A53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FB6A53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rPr>
          <w:trHeight w:val="55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FB6A53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FB6A53" w:rsidRDefault="0071729C" w:rsidP="0071729C">
            <w:pPr>
              <w:rPr>
                <w:sz w:val="18"/>
                <w:szCs w:val="18"/>
              </w:rPr>
            </w:pPr>
            <w:r w:rsidRPr="00FB6A53">
              <w:rPr>
                <w:sz w:val="18"/>
                <w:szCs w:val="18"/>
              </w:rPr>
              <w:t>Приобретение</w:t>
            </w:r>
            <w:r>
              <w:rPr>
                <w:sz w:val="18"/>
                <w:szCs w:val="18"/>
              </w:rPr>
              <w:t xml:space="preserve"> </w:t>
            </w:r>
            <w:r w:rsidRPr="00FB6A53">
              <w:rPr>
                <w:sz w:val="18"/>
                <w:szCs w:val="18"/>
              </w:rPr>
              <w:t>витрин и стеллажей</w:t>
            </w:r>
            <w:r>
              <w:rPr>
                <w:sz w:val="18"/>
                <w:szCs w:val="18"/>
              </w:rPr>
              <w:t xml:space="preserve"> в МКУ Центральная районная библиотека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FB6A53" w:rsidRDefault="0071729C" w:rsidP="0071729C">
            <w:pPr>
              <w:ind w:left="-81" w:right="-1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FB6A53" w:rsidRDefault="0071729C" w:rsidP="0071729C">
            <w:pPr>
              <w:ind w:left="-81" w:right="-1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FB6A53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FB6A53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FB6A53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9D4E98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по разделу 4: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rPr>
                <w:b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ind w:left="-81" w:right="-1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ind w:left="-81" w:right="-1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233,00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rPr>
                <w:sz w:val="18"/>
                <w:szCs w:val="18"/>
              </w:rPr>
            </w:pPr>
          </w:p>
        </w:tc>
      </w:tr>
      <w:tr w:rsidR="0071729C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9D4E98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Развитие туризма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rPr>
                <w:b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ind w:left="-81" w:right="-13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ind w:left="-81" w:right="-13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rPr>
                <w:sz w:val="18"/>
                <w:szCs w:val="18"/>
              </w:rPr>
            </w:pPr>
          </w:p>
        </w:tc>
      </w:tr>
      <w:tr w:rsidR="0071729C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Изготовление </w:t>
            </w:r>
            <w:r w:rsidRPr="00787A18">
              <w:rPr>
                <w:rFonts w:ascii="Times New Roman" w:hAnsi="Times New Roman" w:cs="Times New Roman"/>
                <w:sz w:val="18"/>
                <w:szCs w:val="18"/>
              </w:rPr>
              <w:t>туристских буклетов 300 штук в МКУ Центральная районная библиотека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jc w:val="center"/>
              <w:rPr>
                <w:b/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F86D0B" w:rsidRDefault="0071729C" w:rsidP="0071729C">
            <w:pPr>
              <w:ind w:left="-81" w:right="-13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ind w:left="-81" w:right="-1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C5F2C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C5F2C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C5F2C" w:rsidRDefault="0071729C" w:rsidP="007172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rPr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564749" w:rsidTr="00112413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разделу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5</w:t>
            </w: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9177DF" w:rsidRDefault="0071729C" w:rsidP="0071729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ind w:left="-81" w:right="-1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Pr="00787A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ind w:left="-81" w:right="-13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Pr="00787A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9177DF" w:rsidRDefault="0071729C" w:rsidP="0071729C">
            <w:pPr>
              <w:rPr>
                <w:color w:val="FF0000"/>
                <w:sz w:val="18"/>
                <w:szCs w:val="18"/>
              </w:rPr>
            </w:pPr>
          </w:p>
        </w:tc>
      </w:tr>
      <w:tr w:rsidR="0071729C" w:rsidRPr="00787A18" w:rsidTr="00112413">
        <w:trPr>
          <w:trHeight w:val="42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39FB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039FB">
              <w:rPr>
                <w:rFonts w:ascii="Times New Roman" w:hAnsi="Times New Roman" w:cs="Times New Roman"/>
                <w:b/>
                <w:color w:val="000000" w:themeColor="text1"/>
              </w:rPr>
              <w:t xml:space="preserve">Организация и проведение культурно-массовых  мероприятий в </w:t>
            </w:r>
            <w:proofErr w:type="spellStart"/>
            <w:r w:rsidRPr="000039FB">
              <w:rPr>
                <w:rFonts w:ascii="Times New Roman" w:hAnsi="Times New Roman" w:cs="Times New Roman"/>
                <w:b/>
                <w:color w:val="000000" w:themeColor="text1"/>
              </w:rPr>
              <w:t>Тернейском</w:t>
            </w:r>
            <w:proofErr w:type="spellEnd"/>
            <w:r w:rsidRPr="000039FB">
              <w:rPr>
                <w:rFonts w:ascii="Times New Roman" w:hAnsi="Times New Roman" w:cs="Times New Roman"/>
                <w:b/>
                <w:color w:val="000000" w:themeColor="text1"/>
              </w:rPr>
              <w:t xml:space="preserve"> муниципальном районе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left="-81" w:right="1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pStyle w:val="ConsNormal"/>
              <w:ind w:left="-81" w:right="-132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pStyle w:val="ConsNormal"/>
              <w:ind w:left="-81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pStyle w:val="ConsNormal"/>
              <w:widowControl/>
              <w:ind w:right="-86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right="1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1729C" w:rsidRPr="00787A18" w:rsidTr="00112413">
        <w:trPr>
          <w:trHeight w:val="42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Организация </w:t>
            </w:r>
            <w:r w:rsidRPr="000776D8">
              <w:rPr>
                <w:rFonts w:ascii="Times New Roman" w:hAnsi="Times New Roman" w:cs="Times New Roman"/>
                <w:color w:val="000000" w:themeColor="text1"/>
              </w:rPr>
              <w:t xml:space="preserve">и проведение новогодних мероприятий в </w:t>
            </w:r>
            <w:proofErr w:type="spellStart"/>
            <w:r w:rsidRPr="000776D8">
              <w:rPr>
                <w:rFonts w:ascii="Times New Roman" w:hAnsi="Times New Roman" w:cs="Times New Roman"/>
                <w:color w:val="000000" w:themeColor="text1"/>
              </w:rPr>
              <w:t>Тернейском</w:t>
            </w:r>
            <w:proofErr w:type="spellEnd"/>
            <w:r w:rsidRPr="000776D8">
              <w:rPr>
                <w:rFonts w:ascii="Times New Roman" w:hAnsi="Times New Roman" w:cs="Times New Roman"/>
                <w:color w:val="000000" w:themeColor="text1"/>
              </w:rPr>
              <w:t xml:space="preserve"> муниципальном районе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r w:rsidRPr="00E65592">
              <w:rPr>
                <w:sz w:val="18"/>
                <w:szCs w:val="18"/>
              </w:rPr>
              <w:t>МКУ РЦНТ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pStyle w:val="ConsNormal"/>
              <w:ind w:left="-81" w:right="10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pStyle w:val="ConsNormal"/>
              <w:ind w:left="-81" w:right="-132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ind w:left="-81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widowControl/>
              <w:ind w:right="-8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ind w:right="10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Добровольные пожертвования</w:t>
            </w:r>
          </w:p>
        </w:tc>
      </w:tr>
      <w:tr w:rsidR="0071729C" w:rsidRPr="00787A18" w:rsidTr="00112413">
        <w:trPr>
          <w:trHeight w:val="37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39FB">
              <w:rPr>
                <w:rFonts w:ascii="Times New Roman" w:hAnsi="Times New Roman" w:cs="Times New Roman"/>
                <w:color w:val="000000" w:themeColor="text1"/>
              </w:rPr>
              <w:t xml:space="preserve">Организация и проведение культурно-массовых  мероприятий в </w:t>
            </w:r>
            <w:proofErr w:type="spellStart"/>
            <w:r w:rsidRPr="000039FB">
              <w:rPr>
                <w:rFonts w:ascii="Times New Roman" w:hAnsi="Times New Roman" w:cs="Times New Roman"/>
                <w:color w:val="000000" w:themeColor="text1"/>
              </w:rPr>
              <w:t>Тернейском</w:t>
            </w:r>
            <w:proofErr w:type="spellEnd"/>
            <w:r w:rsidRPr="000039FB">
              <w:rPr>
                <w:rFonts w:ascii="Times New Roman" w:hAnsi="Times New Roman" w:cs="Times New Roman"/>
                <w:color w:val="000000" w:themeColor="text1"/>
              </w:rPr>
              <w:t xml:space="preserve"> муниципальном районе, согласно утвержденного Перечня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r w:rsidRPr="00E65592">
              <w:rPr>
                <w:sz w:val="18"/>
                <w:szCs w:val="18"/>
              </w:rPr>
              <w:t>МКУ РЦНТ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ind w:left="-81" w:right="10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ind w:left="-81" w:right="-132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ind w:left="-81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widowControl/>
              <w:ind w:right="-8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rPr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787A18" w:rsidTr="00112413">
        <w:trPr>
          <w:trHeight w:val="300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rPr>
                <w:b/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ind w:left="-81" w:right="10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ind w:left="-81" w:right="-132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ind w:left="-81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widowControl/>
              <w:ind w:right="-8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10,00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64749" w:rsidRDefault="0071729C" w:rsidP="0071729C">
            <w:pPr>
              <w:rPr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 xml:space="preserve">Местный бюджет </w:t>
            </w:r>
            <w:proofErr w:type="spellStart"/>
            <w:r w:rsidRPr="00564749">
              <w:rPr>
                <w:sz w:val="18"/>
                <w:szCs w:val="18"/>
              </w:rPr>
              <w:t>Тернейского</w:t>
            </w:r>
            <w:proofErr w:type="spellEnd"/>
            <w:r w:rsidRPr="00564749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71729C" w:rsidRPr="00787A18" w:rsidTr="00112413">
        <w:trPr>
          <w:trHeight w:val="42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39FB">
              <w:rPr>
                <w:rFonts w:ascii="Times New Roman" w:hAnsi="Times New Roman" w:cs="Times New Roman"/>
                <w:color w:val="000000" w:themeColor="text1"/>
              </w:rPr>
              <w:t xml:space="preserve">Организация и проведение культурно-массовых  мероприятий в </w:t>
            </w:r>
            <w:proofErr w:type="spellStart"/>
            <w:r w:rsidRPr="000039FB">
              <w:rPr>
                <w:rFonts w:ascii="Times New Roman" w:hAnsi="Times New Roman" w:cs="Times New Roman"/>
                <w:color w:val="000000" w:themeColor="text1"/>
              </w:rPr>
              <w:t>Тернейском</w:t>
            </w:r>
            <w:proofErr w:type="spellEnd"/>
            <w:r w:rsidRPr="000039FB">
              <w:rPr>
                <w:rFonts w:ascii="Times New Roman" w:hAnsi="Times New Roman" w:cs="Times New Roman"/>
                <w:color w:val="000000" w:themeColor="text1"/>
              </w:rPr>
              <w:t xml:space="preserve"> муниципальном районе</w:t>
            </w:r>
            <w:r w:rsidR="003A0328">
              <w:rPr>
                <w:rFonts w:ascii="Times New Roman" w:hAnsi="Times New Roman" w:cs="Times New Roman"/>
                <w:color w:val="000000" w:themeColor="text1"/>
              </w:rPr>
              <w:t>, согласно утвержденной сметы расходов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r w:rsidRPr="00E65592">
              <w:rPr>
                <w:sz w:val="18"/>
                <w:szCs w:val="18"/>
              </w:rPr>
              <w:t>МКУ РЦНТ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ind w:left="-81" w:right="10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ind w:left="-81" w:right="-132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ind w:left="-81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widowControl/>
              <w:ind w:right="-86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0039FB" w:rsidRDefault="0071729C" w:rsidP="0071729C">
            <w:pPr>
              <w:pStyle w:val="ConsNormal"/>
              <w:ind w:right="10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Добровольные пожертвования</w:t>
            </w:r>
          </w:p>
        </w:tc>
      </w:tr>
      <w:tr w:rsidR="0071729C" w:rsidRPr="00787A18" w:rsidTr="00112413">
        <w:trPr>
          <w:trHeight w:val="42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122A16" w:rsidRDefault="0071729C" w:rsidP="0071729C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Итого по разделу 6: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left="-81" w:right="1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pStyle w:val="ConsNormal"/>
              <w:ind w:left="-81" w:right="-132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pStyle w:val="ConsNormal"/>
              <w:ind w:left="-81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1150,00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1150,00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Default="0071729C" w:rsidP="0071729C">
            <w:pPr>
              <w:pStyle w:val="ConsNormal"/>
              <w:widowControl/>
              <w:ind w:right="-86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1150,00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right="1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1729C" w:rsidRPr="00787A18" w:rsidTr="00112413">
        <w:trPr>
          <w:trHeight w:val="420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122A16" w:rsidRDefault="0071729C" w:rsidP="0071729C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22A1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Итого по разделам:</w:t>
            </w:r>
          </w:p>
          <w:p w:rsidR="0071729C" w:rsidRPr="00122A16" w:rsidRDefault="0071729C" w:rsidP="0071729C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22A1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left="-81" w:right="1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left="-81" w:right="-132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9468,201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343F66" w:rsidP="0071729C">
            <w:pPr>
              <w:pStyle w:val="ConsNormal"/>
              <w:ind w:left="-81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63369,004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920355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61991,265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122A16" w:rsidRDefault="0071729C" w:rsidP="0071729C">
            <w:pPr>
              <w:pStyle w:val="ConsNormal"/>
              <w:widowControl/>
              <w:ind w:right="-86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11377,241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right="1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1729C" w:rsidRPr="00787A18" w:rsidTr="00112413">
        <w:trPr>
          <w:trHeight w:val="392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122A16" w:rsidRDefault="0071729C" w:rsidP="0071729C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22A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местный бюджет </w:t>
            </w:r>
            <w:proofErr w:type="spellStart"/>
            <w:r w:rsidRPr="00122A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Тернейского</w:t>
            </w:r>
            <w:proofErr w:type="spellEnd"/>
            <w:r w:rsidRPr="00122A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муниципального района</w:t>
            </w:r>
          </w:p>
          <w:p w:rsidR="0071729C" w:rsidRPr="00122A16" w:rsidRDefault="0071729C" w:rsidP="0071729C">
            <w:pPr>
              <w:pStyle w:val="ConsNormal"/>
              <w:ind w:right="-132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left="-81" w:right="1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left="-81" w:right="-132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1838,450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343F66" w:rsidP="0071729C">
            <w:pPr>
              <w:pStyle w:val="ConsNormal"/>
              <w:ind w:left="-81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3763,506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920355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1585,481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122A16" w:rsidRDefault="0071729C" w:rsidP="0071729C">
            <w:pPr>
              <w:pStyle w:val="ConsNormal"/>
              <w:ind w:right="-86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6024,606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right="1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1729C" w:rsidRPr="00787A18" w:rsidTr="00112413">
        <w:trPr>
          <w:trHeight w:val="474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122A16" w:rsidRDefault="0071729C" w:rsidP="0071729C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22A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субсидии из 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раевого </w:t>
            </w:r>
            <w:r w:rsidRPr="00122A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left="-81" w:right="1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left="-81" w:right="-132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7449,751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343F66">
            <w:pPr>
              <w:pStyle w:val="ConsNormal"/>
              <w:ind w:left="-81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  <w:r w:rsidR="00343F6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605,498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920355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59405,784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534CA8" w:rsidRDefault="0071729C" w:rsidP="0071729C">
            <w:pPr>
              <w:pStyle w:val="ConsNormal"/>
              <w:widowControl/>
              <w:ind w:right="-86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4352,635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right="1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1729C" w:rsidRPr="00787A18" w:rsidTr="00112413">
        <w:trPr>
          <w:trHeight w:val="360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122A16" w:rsidRDefault="0071729C" w:rsidP="0071729C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22A1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-Федеральный бюджет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6463C" w:rsidRDefault="0071729C" w:rsidP="0071729C">
            <w:pPr>
              <w:pStyle w:val="ConsNormal"/>
              <w:ind w:left="-81" w:right="-113" w:firstLine="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6463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6463C" w:rsidRDefault="0071729C" w:rsidP="0071729C">
            <w:pPr>
              <w:pStyle w:val="ConsNormal"/>
              <w:ind w:left="-81" w:right="-113" w:firstLine="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6463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6463C" w:rsidRDefault="0071729C" w:rsidP="0071729C">
            <w:pPr>
              <w:pStyle w:val="ConsNormal"/>
              <w:ind w:left="-81" w:right="-113" w:firstLine="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6463C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76463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6463C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6463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right="-113" w:firstLine="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1729C" w:rsidRPr="00787A18" w:rsidTr="00112413">
        <w:trPr>
          <w:trHeight w:val="360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122A16" w:rsidRDefault="0071729C" w:rsidP="0071729C">
            <w:pPr>
              <w:pStyle w:val="ConsNormal"/>
              <w:widowControl/>
              <w:ind w:right="-132"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добровольные пожертвования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left="-81" w:right="-113" w:firstLine="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left="-81" w:right="-113" w:firstLine="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left="-81" w:right="-113" w:firstLine="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1000,00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6463C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6463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1000,00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6463C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6463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1000,00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ind w:right="-113" w:firstLine="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71729C" w:rsidRPr="00787A18" w:rsidTr="00112413">
        <w:trPr>
          <w:trHeight w:val="24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787A18" w:rsidRDefault="0071729C" w:rsidP="0071729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9C" w:rsidRPr="00E76AAF" w:rsidRDefault="0071729C" w:rsidP="0071729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76AA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Всего по программе</w:t>
            </w:r>
          </w:p>
        </w:tc>
        <w:tc>
          <w:tcPr>
            <w:tcW w:w="7513" w:type="dxa"/>
            <w:gridSpan w:val="11"/>
            <w:shd w:val="clear" w:color="auto" w:fill="auto"/>
          </w:tcPr>
          <w:p w:rsidR="0071729C" w:rsidRPr="00E76AAF" w:rsidRDefault="00343F66" w:rsidP="0071729C">
            <w:pPr>
              <w:spacing w:after="160" w:line="259" w:lineRule="auto"/>
              <w:ind w:left="-81" w:right="1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146405,711</w:t>
            </w:r>
          </w:p>
        </w:tc>
      </w:tr>
    </w:tbl>
    <w:p w:rsidR="00C838DB" w:rsidRDefault="00C838DB" w:rsidP="00C838DB">
      <w:pPr>
        <w:rPr>
          <w:sz w:val="18"/>
          <w:szCs w:val="18"/>
        </w:rPr>
      </w:pPr>
      <w:r w:rsidRPr="00564749">
        <w:rPr>
          <w:sz w:val="18"/>
          <w:szCs w:val="18"/>
        </w:rPr>
        <w:t>Объемы ресурсного обеспечения могут корректироваться исходя из результатов выполнения мероприятий Программы и финансовой возможности бюджета Тернейского муниципального района</w:t>
      </w:r>
    </w:p>
    <w:p w:rsidR="00EC334F" w:rsidRDefault="00EC334F" w:rsidP="00C838DB">
      <w:pPr>
        <w:rPr>
          <w:sz w:val="18"/>
          <w:szCs w:val="18"/>
        </w:rPr>
      </w:pPr>
    </w:p>
    <w:p w:rsidR="00D479A2" w:rsidRPr="0001543C" w:rsidRDefault="00D479A2" w:rsidP="00D046F6">
      <w:pPr>
        <w:ind w:firstLine="19"/>
        <w:rPr>
          <w:sz w:val="18"/>
          <w:szCs w:val="18"/>
        </w:rPr>
      </w:pPr>
    </w:p>
    <w:p w:rsidR="00CF2528" w:rsidRPr="00564749" w:rsidRDefault="00CF2528" w:rsidP="00C838DB">
      <w:pPr>
        <w:rPr>
          <w:sz w:val="18"/>
          <w:szCs w:val="18"/>
        </w:rPr>
        <w:sectPr w:rsidR="00CF2528" w:rsidRPr="00564749" w:rsidSect="00112413">
          <w:pgSz w:w="16838" w:h="11906" w:orient="landscape"/>
          <w:pgMar w:top="397" w:right="567" w:bottom="397" w:left="1134" w:header="709" w:footer="709" w:gutter="0"/>
          <w:cols w:space="708"/>
          <w:docGrid w:linePitch="360"/>
        </w:sectPr>
      </w:pPr>
    </w:p>
    <w:p w:rsidR="00D57A75" w:rsidRPr="00564749" w:rsidRDefault="00D57A75" w:rsidP="00A53C5F">
      <w:pPr>
        <w:rPr>
          <w:sz w:val="18"/>
          <w:szCs w:val="18"/>
        </w:rPr>
      </w:pPr>
    </w:p>
    <w:sectPr w:rsidR="00D57A75" w:rsidRPr="00564749" w:rsidSect="008F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8DB"/>
    <w:rsid w:val="000039FB"/>
    <w:rsid w:val="00012CD7"/>
    <w:rsid w:val="00014EB5"/>
    <w:rsid w:val="0001543C"/>
    <w:rsid w:val="00015BE9"/>
    <w:rsid w:val="000221F8"/>
    <w:rsid w:val="00022D2F"/>
    <w:rsid w:val="00022FA9"/>
    <w:rsid w:val="000278DC"/>
    <w:rsid w:val="000407E7"/>
    <w:rsid w:val="000668AE"/>
    <w:rsid w:val="0008013C"/>
    <w:rsid w:val="00086649"/>
    <w:rsid w:val="00097A9A"/>
    <w:rsid w:val="000C3653"/>
    <w:rsid w:val="000C4B14"/>
    <w:rsid w:val="000C78D8"/>
    <w:rsid w:val="000D0DE1"/>
    <w:rsid w:val="000E1A84"/>
    <w:rsid w:val="000E44CA"/>
    <w:rsid w:val="000F3DDC"/>
    <w:rsid w:val="00111D66"/>
    <w:rsid w:val="00112413"/>
    <w:rsid w:val="00113593"/>
    <w:rsid w:val="00122A16"/>
    <w:rsid w:val="0012568F"/>
    <w:rsid w:val="001348F3"/>
    <w:rsid w:val="00153B0C"/>
    <w:rsid w:val="0016356C"/>
    <w:rsid w:val="0016386C"/>
    <w:rsid w:val="0018294B"/>
    <w:rsid w:val="00183B1C"/>
    <w:rsid w:val="00190E39"/>
    <w:rsid w:val="001C1680"/>
    <w:rsid w:val="001C563A"/>
    <w:rsid w:val="001C5730"/>
    <w:rsid w:val="001D6955"/>
    <w:rsid w:val="001F4FB0"/>
    <w:rsid w:val="00202C51"/>
    <w:rsid w:val="00202C68"/>
    <w:rsid w:val="00202CB2"/>
    <w:rsid w:val="00206BF8"/>
    <w:rsid w:val="00212915"/>
    <w:rsid w:val="002274FC"/>
    <w:rsid w:val="0023550F"/>
    <w:rsid w:val="002549B0"/>
    <w:rsid w:val="002630E6"/>
    <w:rsid w:val="00267C8A"/>
    <w:rsid w:val="00272C3F"/>
    <w:rsid w:val="002A31A2"/>
    <w:rsid w:val="002A3F87"/>
    <w:rsid w:val="002B32A5"/>
    <w:rsid w:val="002B7C31"/>
    <w:rsid w:val="002E3272"/>
    <w:rsid w:val="002E4D07"/>
    <w:rsid w:val="002F211A"/>
    <w:rsid w:val="002F2919"/>
    <w:rsid w:val="002F4497"/>
    <w:rsid w:val="00330CC8"/>
    <w:rsid w:val="00343F66"/>
    <w:rsid w:val="00357B61"/>
    <w:rsid w:val="0036699F"/>
    <w:rsid w:val="00373614"/>
    <w:rsid w:val="0037700F"/>
    <w:rsid w:val="003A0328"/>
    <w:rsid w:val="003C6246"/>
    <w:rsid w:val="003C64D3"/>
    <w:rsid w:val="003D0A76"/>
    <w:rsid w:val="003E204F"/>
    <w:rsid w:val="003E2333"/>
    <w:rsid w:val="003F101F"/>
    <w:rsid w:val="003F5C2C"/>
    <w:rsid w:val="003F65A6"/>
    <w:rsid w:val="004250B6"/>
    <w:rsid w:val="00431BDD"/>
    <w:rsid w:val="0043302A"/>
    <w:rsid w:val="00435AC5"/>
    <w:rsid w:val="004551F6"/>
    <w:rsid w:val="004622C6"/>
    <w:rsid w:val="0046293F"/>
    <w:rsid w:val="00480CD6"/>
    <w:rsid w:val="004815CF"/>
    <w:rsid w:val="00485F99"/>
    <w:rsid w:val="0049127D"/>
    <w:rsid w:val="00497C26"/>
    <w:rsid w:val="004A1DCD"/>
    <w:rsid w:val="004B03AB"/>
    <w:rsid w:val="004B23E4"/>
    <w:rsid w:val="004D789C"/>
    <w:rsid w:val="004F1AB2"/>
    <w:rsid w:val="004F6656"/>
    <w:rsid w:val="004F7338"/>
    <w:rsid w:val="00500030"/>
    <w:rsid w:val="00511C16"/>
    <w:rsid w:val="005336A8"/>
    <w:rsid w:val="00533E59"/>
    <w:rsid w:val="005347B4"/>
    <w:rsid w:val="00534CA8"/>
    <w:rsid w:val="00537A63"/>
    <w:rsid w:val="005536E0"/>
    <w:rsid w:val="00564749"/>
    <w:rsid w:val="005828C7"/>
    <w:rsid w:val="0058511B"/>
    <w:rsid w:val="00586122"/>
    <w:rsid w:val="00590BE1"/>
    <w:rsid w:val="005929D9"/>
    <w:rsid w:val="0059656B"/>
    <w:rsid w:val="005B18B0"/>
    <w:rsid w:val="005C1E61"/>
    <w:rsid w:val="005E789D"/>
    <w:rsid w:val="006008D3"/>
    <w:rsid w:val="00610332"/>
    <w:rsid w:val="00623063"/>
    <w:rsid w:val="00635D3A"/>
    <w:rsid w:val="006507C7"/>
    <w:rsid w:val="00666B97"/>
    <w:rsid w:val="00695B44"/>
    <w:rsid w:val="006A63F8"/>
    <w:rsid w:val="006D65D0"/>
    <w:rsid w:val="006F2392"/>
    <w:rsid w:val="006F7941"/>
    <w:rsid w:val="006F7E40"/>
    <w:rsid w:val="00703552"/>
    <w:rsid w:val="00711D2E"/>
    <w:rsid w:val="007156B6"/>
    <w:rsid w:val="0071729C"/>
    <w:rsid w:val="007200B9"/>
    <w:rsid w:val="007217D0"/>
    <w:rsid w:val="00721EA4"/>
    <w:rsid w:val="007473F0"/>
    <w:rsid w:val="00762DB8"/>
    <w:rsid w:val="0076463C"/>
    <w:rsid w:val="00765D27"/>
    <w:rsid w:val="007714E7"/>
    <w:rsid w:val="00771ED7"/>
    <w:rsid w:val="00775DCF"/>
    <w:rsid w:val="00781516"/>
    <w:rsid w:val="0078362B"/>
    <w:rsid w:val="00787A18"/>
    <w:rsid w:val="007947E2"/>
    <w:rsid w:val="007E2983"/>
    <w:rsid w:val="007F39FA"/>
    <w:rsid w:val="007F4B28"/>
    <w:rsid w:val="00812341"/>
    <w:rsid w:val="00816031"/>
    <w:rsid w:val="00816B88"/>
    <w:rsid w:val="00821B0E"/>
    <w:rsid w:val="00830F9F"/>
    <w:rsid w:val="008546B9"/>
    <w:rsid w:val="00857CAB"/>
    <w:rsid w:val="00861008"/>
    <w:rsid w:val="008664B9"/>
    <w:rsid w:val="00872CC7"/>
    <w:rsid w:val="008741D1"/>
    <w:rsid w:val="00883882"/>
    <w:rsid w:val="00886D59"/>
    <w:rsid w:val="00895F28"/>
    <w:rsid w:val="008B4A86"/>
    <w:rsid w:val="008D261C"/>
    <w:rsid w:val="008D71E9"/>
    <w:rsid w:val="008F0683"/>
    <w:rsid w:val="00904886"/>
    <w:rsid w:val="009177DF"/>
    <w:rsid w:val="00920355"/>
    <w:rsid w:val="00922E2B"/>
    <w:rsid w:val="0093456C"/>
    <w:rsid w:val="009353E2"/>
    <w:rsid w:val="009710D8"/>
    <w:rsid w:val="009770F5"/>
    <w:rsid w:val="00994136"/>
    <w:rsid w:val="009A16CE"/>
    <w:rsid w:val="009B13CE"/>
    <w:rsid w:val="009B2965"/>
    <w:rsid w:val="009B6AEC"/>
    <w:rsid w:val="009C0555"/>
    <w:rsid w:val="009C38AA"/>
    <w:rsid w:val="009C706D"/>
    <w:rsid w:val="009D35C8"/>
    <w:rsid w:val="009D4E98"/>
    <w:rsid w:val="00A11CE4"/>
    <w:rsid w:val="00A37880"/>
    <w:rsid w:val="00A43299"/>
    <w:rsid w:val="00A5240A"/>
    <w:rsid w:val="00A53C5F"/>
    <w:rsid w:val="00A80CBF"/>
    <w:rsid w:val="00A83BC8"/>
    <w:rsid w:val="00AA5322"/>
    <w:rsid w:val="00AA63C3"/>
    <w:rsid w:val="00AB6D82"/>
    <w:rsid w:val="00AC7F2C"/>
    <w:rsid w:val="00AD0137"/>
    <w:rsid w:val="00AD27E2"/>
    <w:rsid w:val="00AE2F41"/>
    <w:rsid w:val="00AE54FC"/>
    <w:rsid w:val="00AF6624"/>
    <w:rsid w:val="00AF7A7A"/>
    <w:rsid w:val="00B00C41"/>
    <w:rsid w:val="00B0422A"/>
    <w:rsid w:val="00B07E71"/>
    <w:rsid w:val="00B11424"/>
    <w:rsid w:val="00B15D99"/>
    <w:rsid w:val="00B25272"/>
    <w:rsid w:val="00B26563"/>
    <w:rsid w:val="00B309AC"/>
    <w:rsid w:val="00B61DD1"/>
    <w:rsid w:val="00B83476"/>
    <w:rsid w:val="00B90901"/>
    <w:rsid w:val="00B95712"/>
    <w:rsid w:val="00BA4E3A"/>
    <w:rsid w:val="00BC0153"/>
    <w:rsid w:val="00BC3D19"/>
    <w:rsid w:val="00BC75FC"/>
    <w:rsid w:val="00BD63EA"/>
    <w:rsid w:val="00BE09BC"/>
    <w:rsid w:val="00BE3A9B"/>
    <w:rsid w:val="00BE68B8"/>
    <w:rsid w:val="00C1511D"/>
    <w:rsid w:val="00C20272"/>
    <w:rsid w:val="00C44E77"/>
    <w:rsid w:val="00C60528"/>
    <w:rsid w:val="00C613CA"/>
    <w:rsid w:val="00C66715"/>
    <w:rsid w:val="00C7242E"/>
    <w:rsid w:val="00C740E6"/>
    <w:rsid w:val="00C7750F"/>
    <w:rsid w:val="00C82991"/>
    <w:rsid w:val="00C838DB"/>
    <w:rsid w:val="00C871B2"/>
    <w:rsid w:val="00CA6566"/>
    <w:rsid w:val="00CB291E"/>
    <w:rsid w:val="00CB7AB9"/>
    <w:rsid w:val="00CD325F"/>
    <w:rsid w:val="00CF2528"/>
    <w:rsid w:val="00CF5B9B"/>
    <w:rsid w:val="00D00727"/>
    <w:rsid w:val="00D03908"/>
    <w:rsid w:val="00D03C37"/>
    <w:rsid w:val="00D046F6"/>
    <w:rsid w:val="00D30A9B"/>
    <w:rsid w:val="00D46C1D"/>
    <w:rsid w:val="00D479A2"/>
    <w:rsid w:val="00D5774A"/>
    <w:rsid w:val="00D57A75"/>
    <w:rsid w:val="00D62F97"/>
    <w:rsid w:val="00DA793E"/>
    <w:rsid w:val="00DB220F"/>
    <w:rsid w:val="00DB319B"/>
    <w:rsid w:val="00DE462D"/>
    <w:rsid w:val="00DF1C40"/>
    <w:rsid w:val="00E1095A"/>
    <w:rsid w:val="00E1405A"/>
    <w:rsid w:val="00E24C8A"/>
    <w:rsid w:val="00E30EF6"/>
    <w:rsid w:val="00E415EC"/>
    <w:rsid w:val="00E67933"/>
    <w:rsid w:val="00E76AAF"/>
    <w:rsid w:val="00E80282"/>
    <w:rsid w:val="00E81133"/>
    <w:rsid w:val="00E851E9"/>
    <w:rsid w:val="00E97EC9"/>
    <w:rsid w:val="00EA4194"/>
    <w:rsid w:val="00EA4635"/>
    <w:rsid w:val="00EA6EA5"/>
    <w:rsid w:val="00EB20DD"/>
    <w:rsid w:val="00EC2C74"/>
    <w:rsid w:val="00EC334F"/>
    <w:rsid w:val="00EC5F2C"/>
    <w:rsid w:val="00EE2DE4"/>
    <w:rsid w:val="00EE6864"/>
    <w:rsid w:val="00EF4B05"/>
    <w:rsid w:val="00EF6620"/>
    <w:rsid w:val="00F0712D"/>
    <w:rsid w:val="00F47896"/>
    <w:rsid w:val="00F76609"/>
    <w:rsid w:val="00F85829"/>
    <w:rsid w:val="00F86D0B"/>
    <w:rsid w:val="00F950C9"/>
    <w:rsid w:val="00FB1DE9"/>
    <w:rsid w:val="00FB238D"/>
    <w:rsid w:val="00FB5A63"/>
    <w:rsid w:val="00FB6A53"/>
    <w:rsid w:val="00FC729A"/>
    <w:rsid w:val="00FD5CB0"/>
    <w:rsid w:val="00FD6682"/>
    <w:rsid w:val="00FD7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484FE-D389-4CBB-BF8B-3E055E875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C8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3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53E2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7172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A091D-8DE6-4C3E-8463-DBEFF63C5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User</cp:lastModifiedBy>
  <cp:revision>7</cp:revision>
  <cp:lastPrinted>2019-12-17T05:50:00Z</cp:lastPrinted>
  <dcterms:created xsi:type="dcterms:W3CDTF">2019-08-19T05:07:00Z</dcterms:created>
  <dcterms:modified xsi:type="dcterms:W3CDTF">2019-12-17T05:51:00Z</dcterms:modified>
</cp:coreProperties>
</file>